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Y="2278"/>
        <w:tblW w:w="10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1023"/>
        <w:gridCol w:w="6"/>
        <w:gridCol w:w="6"/>
        <w:gridCol w:w="1090"/>
        <w:gridCol w:w="6"/>
        <w:gridCol w:w="6"/>
        <w:gridCol w:w="1375"/>
        <w:gridCol w:w="10"/>
        <w:gridCol w:w="22"/>
        <w:gridCol w:w="1528"/>
        <w:gridCol w:w="17"/>
        <w:gridCol w:w="1850"/>
        <w:gridCol w:w="16"/>
        <w:gridCol w:w="137"/>
      </w:tblGrid>
      <w:tr w:rsidR="00ED3B1C" w:rsidRPr="002A2056" w14:paraId="6AC84301" w14:textId="77777777" w:rsidTr="00ED3B1C">
        <w:trPr>
          <w:trHeight w:val="1886"/>
        </w:trPr>
        <w:tc>
          <w:tcPr>
            <w:tcW w:w="5677" w:type="dxa"/>
            <w:gridSpan w:val="5"/>
          </w:tcPr>
          <w:p w14:paraId="5D13DC3B" w14:textId="77777777" w:rsidR="00ED3B1C" w:rsidRPr="00C815BD" w:rsidRDefault="00ED3B1C" w:rsidP="00ED3B1C">
            <w:pPr>
              <w:pStyle w:val="TableParagraph"/>
              <w:spacing w:before="1"/>
              <w:ind w:left="12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Nome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Cognome</w:t>
            </w:r>
          </w:p>
          <w:p w14:paraId="5DF4B087" w14:textId="77777777" w:rsidR="00ED3B1C" w:rsidRPr="00C815BD" w:rsidRDefault="00ED3B1C" w:rsidP="00ED3B1C">
            <w:pPr>
              <w:pStyle w:val="TableParagraph"/>
              <w:spacing w:before="206"/>
              <w:rPr>
                <w:rFonts w:ascii="Verdana" w:hAnsi="Verdana"/>
                <w:sz w:val="20"/>
                <w:szCs w:val="20"/>
              </w:rPr>
            </w:pPr>
          </w:p>
          <w:p w14:paraId="0F2516DE" w14:textId="77777777" w:rsidR="00ED3B1C" w:rsidRPr="00C815BD" w:rsidRDefault="00ED3B1C" w:rsidP="00ED3B1C">
            <w:pPr>
              <w:pStyle w:val="TableParagraph"/>
              <w:spacing w:line="20" w:lineRule="exact"/>
              <w:ind w:left="12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0494CC" wp14:editId="25CD126E">
                      <wp:extent cx="2388235" cy="10795"/>
                      <wp:effectExtent l="9525" t="0" r="2539" b="825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8235" cy="10795"/>
                                <a:chOff x="0" y="0"/>
                                <a:chExt cx="2388235" cy="107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200"/>
                                  <a:ext cx="2388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8235">
                                      <a:moveTo>
                                        <a:pt x="0" y="0"/>
                                      </a:moveTo>
                                      <a:lnTo>
                                        <a:pt x="2388075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09D8C" id="Group 6" o:spid="_x0000_s1026" style="width:188.05pt;height:.85pt;mso-position-horizontal-relative:char;mso-position-vertical-relative:line" coordsize="23882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">
                      <v:shape id="Graphic 7" o:spid="_x0000_s1027" style="position:absolute;top:52;width:23882;height:12;visibility:visible;mso-wrap-style:square;v-text-anchor:top" coordsize="23882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" path="m,l2388075,e" filled="f" strokeweight=".2889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EB04B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F21821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38814A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68E21C3" w14:textId="77777777" w:rsidR="00ED3B1C" w:rsidRPr="00C815BD" w:rsidRDefault="00ED3B1C" w:rsidP="00ED3B1C">
            <w:pPr>
              <w:pStyle w:val="TableParagraph"/>
              <w:spacing w:before="96"/>
              <w:rPr>
                <w:rFonts w:ascii="Verdana" w:hAnsi="Verdana"/>
                <w:sz w:val="20"/>
                <w:szCs w:val="20"/>
              </w:rPr>
            </w:pPr>
          </w:p>
          <w:p w14:paraId="25B22BC7" w14:textId="77777777" w:rsidR="00ED3B1C" w:rsidRPr="00C815BD" w:rsidRDefault="00ED3B1C" w:rsidP="00ED3B1C">
            <w:pPr>
              <w:pStyle w:val="TableParagraph"/>
              <w:spacing w:line="199" w:lineRule="exact"/>
              <w:ind w:left="12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Criteri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valutazione:</w:t>
            </w:r>
          </w:p>
        </w:tc>
        <w:tc>
          <w:tcPr>
            <w:tcW w:w="1419" w:type="dxa"/>
            <w:gridSpan w:val="5"/>
          </w:tcPr>
          <w:p w14:paraId="3F464763" w14:textId="77777777" w:rsidR="00ED3B1C" w:rsidRPr="002A2056" w:rsidRDefault="00ED3B1C" w:rsidP="00ED3B1C">
            <w:pPr>
              <w:pStyle w:val="TableParagraph"/>
              <w:spacing w:before="1" w:line="259" w:lineRule="auto"/>
              <w:ind w:left="276" w:firstLine="6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6"/>
                <w:sz w:val="15"/>
                <w:szCs w:val="15"/>
              </w:rPr>
              <w:t>n.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riferimento</w:t>
            </w:r>
          </w:p>
          <w:p w14:paraId="062D6F7E" w14:textId="77777777" w:rsidR="00ED3B1C" w:rsidRPr="002A2056" w:rsidRDefault="00ED3B1C" w:rsidP="00ED3B1C">
            <w:pPr>
              <w:pStyle w:val="TableParagraph"/>
              <w:spacing w:before="49" w:line="252" w:lineRule="auto"/>
              <w:ind w:left="27" w:firstLine="6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4"/>
                <w:sz w:val="15"/>
                <w:szCs w:val="15"/>
              </w:rPr>
              <w:t>del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curricul</w:t>
            </w:r>
            <w:r>
              <w:rPr>
                <w:rFonts w:ascii="Verdana" w:hAnsi="Verdana"/>
                <w:b/>
                <w:spacing w:val="-2"/>
                <w:sz w:val="15"/>
                <w:szCs w:val="15"/>
              </w:rPr>
              <w:t>u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m</w:t>
            </w:r>
          </w:p>
        </w:tc>
        <w:tc>
          <w:tcPr>
            <w:tcW w:w="1545" w:type="dxa"/>
            <w:gridSpan w:val="2"/>
          </w:tcPr>
          <w:p w14:paraId="181AF60A" w14:textId="77777777" w:rsidR="00ED3B1C" w:rsidRPr="002A2056" w:rsidRDefault="00ED3B1C" w:rsidP="00ED3B1C">
            <w:pPr>
              <w:pStyle w:val="TableParagraph"/>
              <w:spacing w:before="116" w:line="259" w:lineRule="auto"/>
              <w:ind w:left="239" w:right="223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da</w:t>
            </w:r>
            <w:r w:rsidRPr="002A2056">
              <w:rPr>
                <w:rFonts w:ascii="Verdana" w:hAnsi="Verdana"/>
                <w:b/>
                <w:spacing w:val="-9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compilare</w:t>
            </w:r>
            <w:r w:rsidRPr="002A2056">
              <w:rPr>
                <w:rFonts w:ascii="Verdana" w:hAnsi="Verdana"/>
                <w:b/>
                <w:spacing w:val="-8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a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cura del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candidato</w:t>
            </w:r>
          </w:p>
        </w:tc>
        <w:tc>
          <w:tcPr>
            <w:tcW w:w="2003" w:type="dxa"/>
            <w:gridSpan w:val="3"/>
          </w:tcPr>
          <w:p w14:paraId="5D5D9920" w14:textId="77777777" w:rsidR="00ED3B1C" w:rsidRPr="002A2056" w:rsidRDefault="00ED3B1C" w:rsidP="00ED3B1C">
            <w:pPr>
              <w:pStyle w:val="TableParagraph"/>
              <w:spacing w:before="116" w:line="259" w:lineRule="auto"/>
              <w:ind w:left="304" w:right="273" w:hanging="12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da</w:t>
            </w:r>
            <w:r w:rsidRPr="002A2056">
              <w:rPr>
                <w:rFonts w:ascii="Verdana" w:hAnsi="Verdana"/>
                <w:b/>
                <w:spacing w:val="-9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compilare</w:t>
            </w:r>
            <w:r w:rsidRPr="002A2056">
              <w:rPr>
                <w:rFonts w:ascii="Verdana" w:hAnsi="Verdana"/>
                <w:b/>
                <w:spacing w:val="-8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a</w:t>
            </w:r>
            <w:r>
              <w:rPr>
                <w:rFonts w:ascii="Verdana" w:hAnsi="Verdana"/>
                <w:b/>
                <w:spacing w:val="-2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cura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della</w:t>
            </w:r>
            <w:r w:rsidRPr="002A2056">
              <w:rPr>
                <w:rFonts w:ascii="Verdana" w:hAnsi="Verdana"/>
                <w:b/>
                <w:spacing w:val="-1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commissione</w:t>
            </w:r>
          </w:p>
        </w:tc>
      </w:tr>
      <w:tr w:rsidR="00ED3B1C" w:rsidRPr="00C815BD" w14:paraId="1DE2CA68" w14:textId="77777777" w:rsidTr="00ED3B1C">
        <w:trPr>
          <w:trHeight w:val="916"/>
        </w:trPr>
        <w:tc>
          <w:tcPr>
            <w:tcW w:w="5677" w:type="dxa"/>
            <w:gridSpan w:val="5"/>
          </w:tcPr>
          <w:p w14:paraId="1FBF6A29" w14:textId="77777777" w:rsidR="00ED3B1C" w:rsidRPr="00C815BD" w:rsidRDefault="00ED3B1C" w:rsidP="00ED3B1C">
            <w:pPr>
              <w:pStyle w:val="TableParagraph"/>
              <w:spacing w:before="55"/>
              <w:rPr>
                <w:rFonts w:ascii="Verdana" w:hAnsi="Verdana"/>
                <w:sz w:val="20"/>
                <w:szCs w:val="20"/>
              </w:rPr>
            </w:pPr>
          </w:p>
          <w:p w14:paraId="0D5876D9" w14:textId="77777777" w:rsidR="00ED3B1C" w:rsidRPr="00C815BD" w:rsidRDefault="00ED3B1C" w:rsidP="00ED3B1C">
            <w:pPr>
              <w:pStyle w:val="TableParagraph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L'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ISTRUZIONE,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FORMAZIONE</w:t>
            </w:r>
          </w:p>
          <w:p w14:paraId="15D40F0B" w14:textId="77777777" w:rsidR="00ED3B1C" w:rsidRPr="00C815BD" w:rsidRDefault="00ED3B1C" w:rsidP="00ED3B1C">
            <w:pPr>
              <w:pStyle w:val="TableParagraph"/>
              <w:spacing w:before="58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NELLO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SPECIFICO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SETTORE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CUI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SI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CONCORRE</w:t>
            </w:r>
          </w:p>
        </w:tc>
        <w:tc>
          <w:tcPr>
            <w:tcW w:w="1397" w:type="dxa"/>
            <w:gridSpan w:val="4"/>
          </w:tcPr>
          <w:p w14:paraId="0351D2E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515448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4BF1FF7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185DB0D" w14:textId="77777777" w:rsidTr="00ED3B1C">
        <w:trPr>
          <w:trHeight w:val="251"/>
        </w:trPr>
        <w:tc>
          <w:tcPr>
            <w:tcW w:w="3552" w:type="dxa"/>
            <w:vMerge w:val="restart"/>
          </w:tcPr>
          <w:p w14:paraId="207BBE84" w14:textId="77777777" w:rsidR="00ED3B1C" w:rsidRDefault="00ED3B1C" w:rsidP="00ED3B1C">
            <w:pPr>
              <w:pStyle w:val="TableParagraph"/>
              <w:spacing w:before="133" w:line="256" w:lineRule="auto"/>
              <w:ind w:left="117" w:right="1200"/>
              <w:rPr>
                <w:rFonts w:ascii="Verdana" w:hAnsi="Verdana"/>
                <w:b/>
                <w:spacing w:val="-10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LAUREA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o titolo di studio di accesso al ruolo docente) </w:t>
            </w:r>
          </w:p>
          <w:p w14:paraId="46489369" w14:textId="77777777" w:rsidR="00ED3B1C" w:rsidRPr="00C815BD" w:rsidRDefault="00ED3B1C" w:rsidP="00ED3B1C">
            <w:pPr>
              <w:pStyle w:val="TableParagraph"/>
              <w:spacing w:before="133" w:line="256" w:lineRule="auto"/>
              <w:ind w:left="117" w:right="120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ATTINENTE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ALLA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  <w:p w14:paraId="694C0B98" w14:textId="77777777" w:rsidR="00ED3B1C" w:rsidRPr="00C815BD" w:rsidRDefault="00ED3B1C" w:rsidP="00ED3B1C">
            <w:pPr>
              <w:pStyle w:val="TableParagraph"/>
              <w:spacing w:before="53"/>
              <w:ind w:left="11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2565A80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7EAE36A" w14:textId="77777777" w:rsidR="00ED3B1C" w:rsidRPr="00C815BD" w:rsidRDefault="00ED3B1C" w:rsidP="00ED3B1C">
            <w:pPr>
              <w:pStyle w:val="TableParagraph"/>
              <w:spacing w:before="3"/>
              <w:ind w:left="112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PUNTI</w:t>
            </w:r>
          </w:p>
        </w:tc>
        <w:tc>
          <w:tcPr>
            <w:tcW w:w="1397" w:type="dxa"/>
            <w:gridSpan w:val="4"/>
          </w:tcPr>
          <w:p w14:paraId="1923241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42B496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BAB310F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66E6C61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773149F3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38EEF360" w14:textId="77777777" w:rsidR="00ED3B1C" w:rsidRPr="002A2056" w:rsidRDefault="00ED3B1C" w:rsidP="00ED3B1C">
            <w:pPr>
              <w:pStyle w:val="TableParagraph"/>
              <w:spacing w:before="1"/>
              <w:ind w:left="117"/>
              <w:rPr>
                <w:rFonts w:ascii="Verdana" w:hAnsi="Verdana"/>
                <w:spacing w:val="-4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110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 xml:space="preserve"> lode</w:t>
            </w:r>
          </w:p>
        </w:tc>
        <w:tc>
          <w:tcPr>
            <w:tcW w:w="1090" w:type="dxa"/>
          </w:tcPr>
          <w:p w14:paraId="41FB8CB5" w14:textId="77777777" w:rsidR="00ED3B1C" w:rsidRPr="00C815BD" w:rsidRDefault="00ED3B1C" w:rsidP="00ED3B1C">
            <w:pPr>
              <w:pStyle w:val="TableParagraph"/>
              <w:spacing w:before="1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pacing w:val="-5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4"/>
          </w:tcPr>
          <w:p w14:paraId="6A51C5A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5E17B56F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4E985E8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027A1FE0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1540A633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6C34A7A6" w14:textId="77777777" w:rsidR="00ED3B1C" w:rsidRPr="00C815BD" w:rsidRDefault="00ED3B1C" w:rsidP="00ED3B1C">
            <w:pPr>
              <w:pStyle w:val="TableParagraph"/>
              <w:spacing w:before="1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100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-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 xml:space="preserve"> 110</w:t>
            </w:r>
          </w:p>
        </w:tc>
        <w:tc>
          <w:tcPr>
            <w:tcW w:w="1090" w:type="dxa"/>
          </w:tcPr>
          <w:p w14:paraId="3B108331" w14:textId="77777777" w:rsidR="00ED3B1C" w:rsidRPr="00C815BD" w:rsidRDefault="00ED3B1C" w:rsidP="00ED3B1C">
            <w:pPr>
              <w:pStyle w:val="TableParagraph"/>
              <w:spacing w:before="1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1397" w:type="dxa"/>
            <w:gridSpan w:val="4"/>
          </w:tcPr>
          <w:p w14:paraId="0385BA4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C472615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108CBEA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5B5C735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222591BE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1654F6CD" w14:textId="77777777" w:rsidR="00ED3B1C" w:rsidRPr="00C815BD" w:rsidRDefault="00ED3B1C" w:rsidP="00ED3B1C">
            <w:pPr>
              <w:pStyle w:val="TableParagraph"/>
              <w:spacing w:before="3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&lt;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>100</w:t>
            </w:r>
          </w:p>
        </w:tc>
        <w:tc>
          <w:tcPr>
            <w:tcW w:w="1090" w:type="dxa"/>
          </w:tcPr>
          <w:p w14:paraId="548CD99C" w14:textId="77777777" w:rsidR="00ED3B1C" w:rsidRPr="00C815BD" w:rsidRDefault="00ED3B1C" w:rsidP="00ED3B1C">
            <w:pPr>
              <w:pStyle w:val="TableParagraph"/>
              <w:spacing w:before="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8 </w:t>
            </w:r>
          </w:p>
        </w:tc>
        <w:tc>
          <w:tcPr>
            <w:tcW w:w="1397" w:type="dxa"/>
            <w:gridSpan w:val="4"/>
          </w:tcPr>
          <w:p w14:paraId="3A8505EC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1C40F6D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03497FB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CF425F3" w14:textId="77777777" w:rsidTr="00ED3B1C">
        <w:trPr>
          <w:trHeight w:val="688"/>
        </w:trPr>
        <w:tc>
          <w:tcPr>
            <w:tcW w:w="3552" w:type="dxa"/>
          </w:tcPr>
          <w:p w14:paraId="19A7FE6C" w14:textId="77777777" w:rsidR="00ED3B1C" w:rsidRPr="00C815BD" w:rsidRDefault="00ED3B1C" w:rsidP="00ED3B1C">
            <w:pPr>
              <w:pStyle w:val="TableParagraph"/>
              <w:spacing w:before="8" w:line="252" w:lineRule="auto"/>
              <w:ind w:left="117" w:right="658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A2.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ULTERIORE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LAUREA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RISPETTO ALLA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PRIMA</w:t>
            </w:r>
          </w:p>
        </w:tc>
        <w:tc>
          <w:tcPr>
            <w:tcW w:w="1035" w:type="dxa"/>
            <w:gridSpan w:val="3"/>
          </w:tcPr>
          <w:p w14:paraId="5CD8284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B8D6090" w14:textId="77777777" w:rsidR="00ED3B1C" w:rsidRPr="00C815BD" w:rsidRDefault="00ED3B1C" w:rsidP="00ED3B1C">
            <w:pPr>
              <w:pStyle w:val="TableParagraph"/>
              <w:spacing w:before="6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2,5 </w:t>
            </w:r>
          </w:p>
        </w:tc>
        <w:tc>
          <w:tcPr>
            <w:tcW w:w="1397" w:type="dxa"/>
            <w:gridSpan w:val="4"/>
          </w:tcPr>
          <w:p w14:paraId="29BE666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086C5604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F2C98F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53A3D7CA" w14:textId="77777777" w:rsidTr="00ED3B1C">
        <w:trPr>
          <w:trHeight w:val="691"/>
        </w:trPr>
        <w:tc>
          <w:tcPr>
            <w:tcW w:w="3552" w:type="dxa"/>
          </w:tcPr>
          <w:p w14:paraId="2D60B14C" w14:textId="77777777" w:rsidR="00ED3B1C" w:rsidRPr="00C815BD" w:rsidRDefault="00ED3B1C" w:rsidP="00ED3B1C">
            <w:pPr>
              <w:pStyle w:val="TableParagraph"/>
              <w:spacing w:before="13" w:line="249" w:lineRule="auto"/>
              <w:ind w:left="117" w:right="120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A2.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DOTTORATO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RICERCA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ATTINENTE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35" w:type="dxa"/>
            <w:gridSpan w:val="3"/>
          </w:tcPr>
          <w:p w14:paraId="717E782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BD4CF02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E163AD8" w14:textId="77777777" w:rsidR="00ED3B1C" w:rsidRPr="00C815BD" w:rsidRDefault="00ED3B1C" w:rsidP="00ED3B1C">
            <w:pPr>
              <w:pStyle w:val="TableParagraph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2,5 </w:t>
            </w:r>
          </w:p>
        </w:tc>
        <w:tc>
          <w:tcPr>
            <w:tcW w:w="1397" w:type="dxa"/>
            <w:gridSpan w:val="4"/>
          </w:tcPr>
          <w:p w14:paraId="45DC565F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0EA558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28E0D04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CC3320D" w14:textId="77777777" w:rsidTr="00ED3B1C">
        <w:trPr>
          <w:trHeight w:val="503"/>
        </w:trPr>
        <w:tc>
          <w:tcPr>
            <w:tcW w:w="3552" w:type="dxa"/>
            <w:vMerge w:val="restart"/>
          </w:tcPr>
          <w:p w14:paraId="4F9A349A" w14:textId="77777777" w:rsidR="00ED3B1C" w:rsidRPr="00C815BD" w:rsidRDefault="00ED3B1C" w:rsidP="00ED3B1C">
            <w:pPr>
              <w:pStyle w:val="TableParagraph"/>
              <w:spacing w:before="1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A3.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DIPLOMA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SELEZIONE</w:t>
            </w:r>
          </w:p>
          <w:p w14:paraId="69E0D813" w14:textId="77777777" w:rsidR="00ED3B1C" w:rsidRPr="00C815BD" w:rsidRDefault="00ED3B1C" w:rsidP="00ED3B1C">
            <w:pPr>
              <w:pStyle w:val="TableParagraph"/>
              <w:spacing w:before="8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(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alternativa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al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>A1)</w:t>
            </w:r>
          </w:p>
        </w:tc>
        <w:tc>
          <w:tcPr>
            <w:tcW w:w="1035" w:type="dxa"/>
            <w:gridSpan w:val="3"/>
          </w:tcPr>
          <w:p w14:paraId="71CE52D3" w14:textId="77777777" w:rsidR="00ED3B1C" w:rsidRPr="00487C64" w:rsidRDefault="00ED3B1C" w:rsidP="00ED3B1C">
            <w:pPr>
              <w:pStyle w:val="TableParagraph"/>
              <w:spacing w:before="4" w:line="235" w:lineRule="auto"/>
              <w:ind w:left="158" w:right="116" w:hanging="41"/>
              <w:rPr>
                <w:rFonts w:ascii="Verdana" w:hAnsi="Verdana"/>
                <w:sz w:val="16"/>
                <w:szCs w:val="16"/>
              </w:rPr>
            </w:pPr>
            <w:r w:rsidRPr="00487C64">
              <w:rPr>
                <w:rFonts w:ascii="Verdana" w:hAnsi="Verdana"/>
                <w:sz w:val="16"/>
                <w:szCs w:val="16"/>
              </w:rPr>
              <w:t>Superiore</w:t>
            </w:r>
            <w:r w:rsidRPr="00487C6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487C64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487C64">
              <w:rPr>
                <w:rFonts w:ascii="Verdana" w:hAnsi="Verdana"/>
                <w:spacing w:val="-2"/>
                <w:sz w:val="16"/>
                <w:szCs w:val="16"/>
              </w:rPr>
              <w:t>70/100</w:t>
            </w:r>
          </w:p>
        </w:tc>
        <w:tc>
          <w:tcPr>
            <w:tcW w:w="1090" w:type="dxa"/>
          </w:tcPr>
          <w:p w14:paraId="134C6782" w14:textId="77777777" w:rsidR="00ED3B1C" w:rsidRPr="00C815BD" w:rsidRDefault="00ED3B1C" w:rsidP="00ED3B1C">
            <w:pPr>
              <w:pStyle w:val="TableParagraph"/>
              <w:spacing w:before="8"/>
              <w:ind w:left="8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4"/>
            <w:vMerge w:val="restart"/>
          </w:tcPr>
          <w:p w14:paraId="752BADA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 w:val="restart"/>
          </w:tcPr>
          <w:p w14:paraId="27B0FDA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 w:val="restart"/>
          </w:tcPr>
          <w:p w14:paraId="4C00261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8A5AD4C" w14:textId="77777777" w:rsidTr="00ED3B1C">
        <w:trPr>
          <w:trHeight w:val="450"/>
        </w:trPr>
        <w:tc>
          <w:tcPr>
            <w:tcW w:w="3552" w:type="dxa"/>
            <w:vMerge/>
            <w:tcBorders>
              <w:top w:val="nil"/>
            </w:tcBorders>
          </w:tcPr>
          <w:p w14:paraId="2763FECE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4232F5C2" w14:textId="77777777" w:rsidR="00ED3B1C" w:rsidRPr="00487C64" w:rsidRDefault="00ED3B1C" w:rsidP="00ED3B1C">
            <w:pPr>
              <w:pStyle w:val="TableParagraph"/>
              <w:spacing w:line="216" w:lineRule="exact"/>
              <w:ind w:left="117" w:right="201"/>
              <w:rPr>
                <w:rFonts w:ascii="Verdana" w:hAnsi="Verdana"/>
                <w:sz w:val="16"/>
                <w:szCs w:val="16"/>
              </w:rPr>
            </w:pPr>
            <w:r w:rsidRPr="00487C64">
              <w:rPr>
                <w:rFonts w:ascii="Verdana" w:hAnsi="Verdana"/>
                <w:sz w:val="16"/>
                <w:szCs w:val="16"/>
              </w:rPr>
              <w:t>Inferiore</w:t>
            </w:r>
            <w:r w:rsidRPr="00487C6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487C64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487C64">
              <w:rPr>
                <w:rFonts w:ascii="Verdana" w:hAnsi="Verdana"/>
                <w:spacing w:val="-2"/>
                <w:sz w:val="16"/>
                <w:szCs w:val="16"/>
              </w:rPr>
              <w:t>70/100</w:t>
            </w:r>
          </w:p>
        </w:tc>
        <w:tc>
          <w:tcPr>
            <w:tcW w:w="1090" w:type="dxa"/>
          </w:tcPr>
          <w:p w14:paraId="380AF3E9" w14:textId="77777777" w:rsidR="00ED3B1C" w:rsidRPr="00C815BD" w:rsidRDefault="00ED3B1C" w:rsidP="00ED3B1C">
            <w:pPr>
              <w:pStyle w:val="TableParagraph"/>
              <w:spacing w:before="8"/>
              <w:ind w:left="8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397" w:type="dxa"/>
            <w:gridSpan w:val="4"/>
            <w:vMerge/>
            <w:tcBorders>
              <w:top w:val="nil"/>
            </w:tcBorders>
          </w:tcPr>
          <w:p w14:paraId="173C02B8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nil"/>
            </w:tcBorders>
          </w:tcPr>
          <w:p w14:paraId="744114D9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</w:tcBorders>
          </w:tcPr>
          <w:p w14:paraId="7FC9B806" w14:textId="77777777" w:rsidR="00ED3B1C" w:rsidRPr="00C815BD" w:rsidRDefault="00ED3B1C" w:rsidP="00ED3B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1702D3E8" w14:textId="77777777" w:rsidTr="00ED3B1C">
        <w:trPr>
          <w:trHeight w:val="957"/>
        </w:trPr>
        <w:tc>
          <w:tcPr>
            <w:tcW w:w="3552" w:type="dxa"/>
          </w:tcPr>
          <w:p w14:paraId="06F624D7" w14:textId="77777777" w:rsidR="00ED3B1C" w:rsidRPr="00C815BD" w:rsidRDefault="00ED3B1C" w:rsidP="00ED3B1C">
            <w:pPr>
              <w:pStyle w:val="TableParagraph"/>
              <w:spacing w:before="131" w:line="261" w:lineRule="auto"/>
              <w:ind w:left="117" w:right="658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A4. MASTER UNIVERSITARIO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Corsi di perfezionamento </w:t>
            </w:r>
          </w:p>
        </w:tc>
        <w:tc>
          <w:tcPr>
            <w:tcW w:w="1035" w:type="dxa"/>
            <w:gridSpan w:val="3"/>
          </w:tcPr>
          <w:p w14:paraId="2BEFF2B2" w14:textId="77777777" w:rsidR="00ED3B1C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F3E5F0C" w14:textId="77777777" w:rsidR="00ED3B1C" w:rsidRPr="00C815BD" w:rsidRDefault="00ED3B1C" w:rsidP="00ED3B1C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2</w:t>
            </w:r>
          </w:p>
        </w:tc>
        <w:tc>
          <w:tcPr>
            <w:tcW w:w="1090" w:type="dxa"/>
          </w:tcPr>
          <w:p w14:paraId="06D114AC" w14:textId="77777777" w:rsidR="00ED3B1C" w:rsidRPr="00C815BD" w:rsidRDefault="00ED3B1C" w:rsidP="00ED3B1C">
            <w:pPr>
              <w:pStyle w:val="TableParagraph"/>
              <w:spacing w:before="148"/>
              <w:rPr>
                <w:rFonts w:ascii="Verdana" w:hAnsi="Verdana"/>
                <w:sz w:val="20"/>
                <w:szCs w:val="20"/>
              </w:rPr>
            </w:pPr>
          </w:p>
          <w:p w14:paraId="1E12BEA3" w14:textId="77777777" w:rsidR="00ED3B1C" w:rsidRDefault="00ED3B1C" w:rsidP="00ED3B1C">
            <w:pPr>
              <w:pStyle w:val="TableParagraph"/>
              <w:ind w:left="93"/>
              <w:rPr>
                <w:rFonts w:ascii="Verdana" w:hAnsi="Verdana"/>
                <w:b/>
                <w:spacing w:val="-10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,5 punti</w:t>
            </w:r>
          </w:p>
          <w:p w14:paraId="502836E0" w14:textId="77777777" w:rsidR="00ED3B1C" w:rsidRPr="00C815BD" w:rsidRDefault="00ED3B1C" w:rsidP="00ED3B1C">
            <w:pPr>
              <w:pStyle w:val="TableParagraph"/>
              <w:ind w:left="93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cad</w:t>
            </w:r>
            <w:proofErr w:type="spellEnd"/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gridSpan w:val="4"/>
          </w:tcPr>
          <w:p w14:paraId="31CE0A0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4863F33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D76F0D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55C11A76" w14:textId="77777777" w:rsidTr="00ED3B1C">
        <w:trPr>
          <w:trHeight w:val="921"/>
        </w:trPr>
        <w:tc>
          <w:tcPr>
            <w:tcW w:w="5683" w:type="dxa"/>
            <w:gridSpan w:val="6"/>
          </w:tcPr>
          <w:p w14:paraId="628836A8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EA5C0E5" w14:textId="77777777" w:rsidR="00ED3B1C" w:rsidRPr="00C815BD" w:rsidRDefault="00ED3B1C" w:rsidP="00ED3B1C">
            <w:pPr>
              <w:pStyle w:val="TableParagraph"/>
              <w:spacing w:before="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LE</w:t>
            </w:r>
            <w:r w:rsidRPr="00C815BD"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CERTIFICAZIONI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OTTENUTE</w:t>
            </w:r>
          </w:p>
          <w:p w14:paraId="57E5E051" w14:textId="77777777" w:rsidR="00ED3B1C" w:rsidRPr="00C815BD" w:rsidRDefault="00ED3B1C" w:rsidP="00ED3B1C">
            <w:pPr>
              <w:pStyle w:val="TableParagraph"/>
              <w:spacing w:before="56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NELLO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SPECIFICO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SETTORE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IN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CUI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SI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391" w:type="dxa"/>
            <w:gridSpan w:val="3"/>
          </w:tcPr>
          <w:p w14:paraId="28DB561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0181D7C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6D4045C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B9654AA" w14:textId="77777777" w:rsidTr="00ED3B1C">
        <w:trPr>
          <w:trHeight w:val="688"/>
        </w:trPr>
        <w:tc>
          <w:tcPr>
            <w:tcW w:w="3552" w:type="dxa"/>
          </w:tcPr>
          <w:p w14:paraId="6C211754" w14:textId="77777777" w:rsidR="00ED3B1C" w:rsidRPr="00C815BD" w:rsidRDefault="00ED3B1C" w:rsidP="00ED3B1C">
            <w:pPr>
              <w:pStyle w:val="TableParagraph"/>
              <w:spacing w:before="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lastRenderedPageBreak/>
              <w:t>B1.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COMPETENZE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I.C.T.</w:t>
            </w:r>
          </w:p>
          <w:p w14:paraId="4C88D206" w14:textId="77777777" w:rsidR="00ED3B1C" w:rsidRPr="00C815BD" w:rsidRDefault="00ED3B1C" w:rsidP="00ED3B1C">
            <w:pPr>
              <w:pStyle w:val="TableParagraph"/>
              <w:spacing w:before="6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CERTIFICATE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riconosciute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dal</w:t>
            </w:r>
            <w:r w:rsidRPr="00C815BD">
              <w:rPr>
                <w:rFonts w:ascii="Verdana" w:hAnsi="Verdana"/>
                <w:b/>
                <w:spacing w:val="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>MIM</w:t>
            </w:r>
          </w:p>
        </w:tc>
        <w:tc>
          <w:tcPr>
            <w:tcW w:w="1029" w:type="dxa"/>
            <w:gridSpan w:val="2"/>
          </w:tcPr>
          <w:p w14:paraId="37EE0839" w14:textId="77777777" w:rsidR="00ED3B1C" w:rsidRPr="00C815BD" w:rsidRDefault="00ED3B1C" w:rsidP="00ED3B1C">
            <w:pPr>
              <w:pStyle w:val="TableParagraph"/>
              <w:spacing w:before="5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2</w:t>
            </w:r>
          </w:p>
          <w:p w14:paraId="41BE3698" w14:textId="77777777" w:rsidR="00ED3B1C" w:rsidRPr="00C815BD" w:rsidRDefault="00ED3B1C" w:rsidP="00ED3B1C">
            <w:pPr>
              <w:pStyle w:val="TableParagraph"/>
              <w:ind w:left="1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14:paraId="39412E6D" w14:textId="77777777" w:rsidR="00ED3B1C" w:rsidRDefault="00ED3B1C" w:rsidP="00ED3B1C">
            <w:pPr>
              <w:pStyle w:val="TableParagraph"/>
              <w:spacing w:before="114"/>
              <w:ind w:left="15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2,5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>punti</w:t>
            </w:r>
          </w:p>
          <w:p w14:paraId="149ED0D6" w14:textId="77777777" w:rsidR="00ED3B1C" w:rsidRPr="00C815BD" w:rsidRDefault="00ED3B1C" w:rsidP="00ED3B1C">
            <w:pPr>
              <w:pStyle w:val="TableParagraph"/>
              <w:spacing w:before="114"/>
              <w:ind w:left="1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cad</w:t>
            </w:r>
            <w:proofErr w:type="spellEnd"/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gridSpan w:val="3"/>
          </w:tcPr>
          <w:p w14:paraId="2BBE4EE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EE6A1E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0DD0F07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CFF324A" w14:textId="77777777" w:rsidTr="00ED3B1C">
        <w:trPr>
          <w:trHeight w:val="921"/>
        </w:trPr>
        <w:tc>
          <w:tcPr>
            <w:tcW w:w="5683" w:type="dxa"/>
            <w:gridSpan w:val="6"/>
          </w:tcPr>
          <w:p w14:paraId="413ABE6C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5A805B6" w14:textId="77777777" w:rsidR="00ED3B1C" w:rsidRPr="00C815BD" w:rsidRDefault="00ED3B1C" w:rsidP="00ED3B1C">
            <w:pPr>
              <w:pStyle w:val="TableParagraph"/>
              <w:ind w:right="18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LE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PROFESSIONALI/LAVORATIVE</w:t>
            </w:r>
          </w:p>
          <w:p w14:paraId="19EFCDBE" w14:textId="77777777" w:rsidR="00ED3B1C" w:rsidRPr="00C815BD" w:rsidRDefault="00ED3B1C" w:rsidP="00ED3B1C">
            <w:pPr>
              <w:pStyle w:val="TableParagraph"/>
              <w:spacing w:before="56"/>
              <w:ind w:right="173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NELLO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SPECIFICO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SETTORE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IN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CUI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391" w:type="dxa"/>
            <w:gridSpan w:val="3"/>
          </w:tcPr>
          <w:p w14:paraId="1FB4B576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2A2359F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53F01916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0D2D77B6" w14:textId="77777777" w:rsidTr="00ED3B1C">
        <w:trPr>
          <w:trHeight w:val="772"/>
        </w:trPr>
        <w:tc>
          <w:tcPr>
            <w:tcW w:w="3552" w:type="dxa"/>
          </w:tcPr>
          <w:p w14:paraId="25391DCC" w14:textId="77777777" w:rsidR="00ED3B1C" w:rsidRPr="00997DC6" w:rsidRDefault="00ED3B1C" w:rsidP="00ED3B1C">
            <w:pPr>
              <w:pStyle w:val="TableParagraph"/>
              <w:spacing w:before="3"/>
              <w:ind w:left="117"/>
              <w:rPr>
                <w:rFonts w:ascii="Verdana" w:hAnsi="Verdana"/>
                <w:b/>
                <w:spacing w:val="-11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Collaboratore DS/Funzione Strumentale / Incarichi organizzativi  </w:t>
            </w:r>
          </w:p>
          <w:p w14:paraId="1B38D794" w14:textId="77777777" w:rsidR="00ED3B1C" w:rsidRPr="00C815BD" w:rsidRDefault="00ED3B1C" w:rsidP="00ED3B1C">
            <w:pPr>
              <w:pStyle w:val="TableParagraph"/>
              <w:spacing w:before="61" w:line="252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2"/>
          </w:tcPr>
          <w:p w14:paraId="6EB312A4" w14:textId="77777777" w:rsidR="00ED3B1C" w:rsidRPr="00C815BD" w:rsidRDefault="00ED3B1C" w:rsidP="00ED3B1C">
            <w:pPr>
              <w:pStyle w:val="TableParagraph"/>
              <w:spacing w:before="114"/>
              <w:ind w:left="123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Pr="00C815B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>anni</w:t>
            </w:r>
          </w:p>
        </w:tc>
        <w:tc>
          <w:tcPr>
            <w:tcW w:w="1102" w:type="dxa"/>
            <w:gridSpan w:val="3"/>
          </w:tcPr>
          <w:p w14:paraId="66DF2186" w14:textId="77777777" w:rsidR="00ED3B1C" w:rsidRPr="00C815BD" w:rsidRDefault="00ED3B1C" w:rsidP="00ED3B1C">
            <w:pPr>
              <w:pStyle w:val="TableParagraph"/>
              <w:spacing w:before="114" w:line="259" w:lineRule="auto"/>
              <w:ind w:left="15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per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anno</w:t>
            </w:r>
          </w:p>
        </w:tc>
        <w:tc>
          <w:tcPr>
            <w:tcW w:w="1391" w:type="dxa"/>
            <w:gridSpan w:val="3"/>
          </w:tcPr>
          <w:p w14:paraId="19160CF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DFB254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26D3248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467F5AB" w14:textId="77777777" w:rsidTr="00ED3B1C">
        <w:trPr>
          <w:trHeight w:val="1631"/>
        </w:trPr>
        <w:tc>
          <w:tcPr>
            <w:tcW w:w="3552" w:type="dxa"/>
            <w:tcBorders>
              <w:bottom w:val="single" w:sz="8" w:space="0" w:color="000000"/>
            </w:tcBorders>
          </w:tcPr>
          <w:p w14:paraId="24562FB9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C2. </w:t>
            </w:r>
            <w:r>
              <w:rPr>
                <w:rFonts w:ascii="Verdana" w:hAnsi="Verdana"/>
                <w:b/>
                <w:sz w:val="20"/>
                <w:szCs w:val="20"/>
              </w:rPr>
              <w:t>Esperto nella gestione dei sistemi di qualità (ISO 9001:2008</w:t>
            </w:r>
          </w:p>
        </w:tc>
        <w:tc>
          <w:tcPr>
            <w:tcW w:w="1029" w:type="dxa"/>
            <w:gridSpan w:val="2"/>
            <w:tcBorders>
              <w:bottom w:val="single" w:sz="8" w:space="0" w:color="000000"/>
            </w:tcBorders>
          </w:tcPr>
          <w:p w14:paraId="1971A54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7DF2D53" w14:textId="77777777" w:rsidR="00ED3B1C" w:rsidRPr="00C815BD" w:rsidRDefault="00ED3B1C" w:rsidP="00ED3B1C">
            <w:pPr>
              <w:pStyle w:val="TableParagraph"/>
              <w:spacing w:before="219"/>
              <w:rPr>
                <w:rFonts w:ascii="Verdana" w:hAnsi="Verdana"/>
                <w:sz w:val="20"/>
                <w:szCs w:val="20"/>
              </w:rPr>
            </w:pPr>
          </w:p>
          <w:p w14:paraId="07DAA565" w14:textId="77777777" w:rsidR="00ED3B1C" w:rsidRPr="00C815BD" w:rsidRDefault="00ED3B1C" w:rsidP="00ED3B1C">
            <w:pPr>
              <w:pStyle w:val="TableParagraph"/>
              <w:ind w:left="9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bottom w:val="single" w:sz="8" w:space="0" w:color="000000"/>
            </w:tcBorders>
          </w:tcPr>
          <w:p w14:paraId="6A07B7C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52348CE" w14:textId="77777777" w:rsidR="00ED3B1C" w:rsidRPr="002A2056" w:rsidRDefault="00ED3B1C" w:rsidP="00ED3B1C">
            <w:pPr>
              <w:pStyle w:val="TableParagraph"/>
              <w:spacing w:before="19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2A2056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proofErr w:type="gramEnd"/>
            <w:r w:rsidRPr="002A2056">
              <w:rPr>
                <w:rFonts w:ascii="Verdana" w:hAnsi="Verdana"/>
                <w:b/>
                <w:bCs/>
                <w:sz w:val="20"/>
                <w:szCs w:val="20"/>
              </w:rPr>
              <w:t xml:space="preserve"> punti </w:t>
            </w:r>
          </w:p>
          <w:p w14:paraId="75ACE10C" w14:textId="77777777" w:rsidR="00ED3B1C" w:rsidRPr="00C815BD" w:rsidRDefault="00ED3B1C" w:rsidP="00ED3B1C">
            <w:pPr>
              <w:pStyle w:val="TableParagraph"/>
              <w:ind w:left="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bottom w:val="single" w:sz="8" w:space="0" w:color="000000"/>
            </w:tcBorders>
          </w:tcPr>
          <w:p w14:paraId="04427DE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bottom w:val="single" w:sz="8" w:space="0" w:color="000000"/>
            </w:tcBorders>
          </w:tcPr>
          <w:p w14:paraId="05E3BF3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single" w:sz="8" w:space="0" w:color="000000"/>
            </w:tcBorders>
          </w:tcPr>
          <w:p w14:paraId="0D2C37D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2CF011D" w14:textId="77777777" w:rsidTr="00ED3B1C">
        <w:trPr>
          <w:trHeight w:val="1381"/>
        </w:trPr>
        <w:tc>
          <w:tcPr>
            <w:tcW w:w="3552" w:type="dxa"/>
            <w:tcBorders>
              <w:top w:val="single" w:sz="8" w:space="0" w:color="000000"/>
            </w:tcBorders>
          </w:tcPr>
          <w:p w14:paraId="53489FE6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C3. ESPERIENZE DI DOCENZA (min. 20 ore) NEI PROGETTI FINANZIATI DAL FONDO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SOCIALE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EUROPEO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(PON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–POR) SE ATTINENTI ALLA SELEZIONE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</w:tcBorders>
          </w:tcPr>
          <w:p w14:paraId="242B2149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5A8A21F" w14:textId="77777777" w:rsidR="00ED3B1C" w:rsidRPr="00C815BD" w:rsidRDefault="00ED3B1C" w:rsidP="00ED3B1C">
            <w:pPr>
              <w:pStyle w:val="TableParagraph"/>
              <w:spacing w:before="185"/>
              <w:rPr>
                <w:rFonts w:ascii="Verdana" w:hAnsi="Verdana"/>
                <w:sz w:val="20"/>
                <w:szCs w:val="20"/>
              </w:rPr>
            </w:pPr>
          </w:p>
          <w:p w14:paraId="5160465E" w14:textId="77777777" w:rsidR="00ED3B1C" w:rsidRPr="00C815BD" w:rsidRDefault="00ED3B1C" w:rsidP="00ED3B1C">
            <w:pPr>
              <w:pStyle w:val="TableParagraph"/>
              <w:ind w:left="83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</w:tcBorders>
          </w:tcPr>
          <w:p w14:paraId="75786C7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7E54BA0" w14:textId="77777777" w:rsidR="00ED3B1C" w:rsidRPr="00C815BD" w:rsidRDefault="00ED3B1C" w:rsidP="00ED3B1C">
            <w:pPr>
              <w:pStyle w:val="TableParagraph"/>
              <w:spacing w:before="115"/>
              <w:rPr>
                <w:rFonts w:ascii="Verdana" w:hAnsi="Verdana"/>
                <w:sz w:val="20"/>
                <w:szCs w:val="20"/>
              </w:rPr>
            </w:pPr>
          </w:p>
          <w:p w14:paraId="2292F67E" w14:textId="77777777" w:rsidR="00ED3B1C" w:rsidRPr="00C815BD" w:rsidRDefault="00ED3B1C" w:rsidP="00ED3B1C">
            <w:pPr>
              <w:pStyle w:val="TableParagraph"/>
              <w:spacing w:before="1"/>
              <w:ind w:left="1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  <w:tcBorders>
              <w:top w:val="single" w:sz="8" w:space="0" w:color="000000"/>
            </w:tcBorders>
          </w:tcPr>
          <w:p w14:paraId="7B07108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8" w:space="0" w:color="000000"/>
            </w:tcBorders>
          </w:tcPr>
          <w:p w14:paraId="59129D5B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</w:tcBorders>
          </w:tcPr>
          <w:p w14:paraId="3A2B857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bottom w:val="nil"/>
              <w:right w:val="nil"/>
            </w:tcBorders>
          </w:tcPr>
          <w:p w14:paraId="32AB5B0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97077F0" w14:textId="77777777" w:rsidTr="00ED3B1C">
        <w:trPr>
          <w:trHeight w:val="1161"/>
        </w:trPr>
        <w:tc>
          <w:tcPr>
            <w:tcW w:w="3552" w:type="dxa"/>
          </w:tcPr>
          <w:p w14:paraId="0A6AA7E1" w14:textId="77777777" w:rsidR="00ED3B1C" w:rsidRPr="00C815BD" w:rsidRDefault="00ED3B1C" w:rsidP="00ED3B1C">
            <w:pPr>
              <w:pStyle w:val="TableParagraph"/>
              <w:spacing w:before="8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C4.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TUTOR</w:t>
            </w:r>
          </w:p>
          <w:p w14:paraId="38B71D42" w14:textId="77777777" w:rsidR="00ED3B1C" w:rsidRPr="00C815BD" w:rsidRDefault="00ED3B1C" w:rsidP="00ED3B1C">
            <w:pPr>
              <w:pStyle w:val="TableParagraph"/>
              <w:spacing w:before="13" w:line="24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D’AULA/DIDATTICO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(min.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20ore)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 PROGETTI FINANZIATI DAL FONDO SOCIALE EUROPEO (PON – POR)</w:t>
            </w:r>
          </w:p>
          <w:p w14:paraId="63EA417E" w14:textId="77777777" w:rsidR="00ED3B1C" w:rsidRPr="00C815BD" w:rsidRDefault="00ED3B1C" w:rsidP="00ED3B1C">
            <w:pPr>
              <w:pStyle w:val="TableParagraph"/>
              <w:spacing w:before="11" w:line="204" w:lineRule="exact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ALLASELEZIONE</w:t>
            </w:r>
          </w:p>
        </w:tc>
        <w:tc>
          <w:tcPr>
            <w:tcW w:w="1029" w:type="dxa"/>
            <w:gridSpan w:val="2"/>
          </w:tcPr>
          <w:p w14:paraId="2CDF7AC8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47615BD" w14:textId="77777777" w:rsidR="00ED3B1C" w:rsidRPr="00C815BD" w:rsidRDefault="00ED3B1C" w:rsidP="00ED3B1C">
            <w:pPr>
              <w:pStyle w:val="TableParagraph"/>
              <w:spacing w:before="113"/>
              <w:rPr>
                <w:rFonts w:ascii="Verdana" w:hAnsi="Verdana"/>
                <w:sz w:val="20"/>
                <w:szCs w:val="20"/>
              </w:rPr>
            </w:pPr>
          </w:p>
          <w:p w14:paraId="112CA74A" w14:textId="77777777" w:rsidR="00ED3B1C" w:rsidRPr="00C815BD" w:rsidRDefault="00ED3B1C" w:rsidP="00ED3B1C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791A7B2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7F27224" w14:textId="77777777" w:rsidR="00ED3B1C" w:rsidRPr="00C815BD" w:rsidRDefault="00ED3B1C" w:rsidP="00ED3B1C">
            <w:pPr>
              <w:pStyle w:val="TableParagraph"/>
              <w:spacing w:before="113"/>
              <w:rPr>
                <w:rFonts w:ascii="Verdana" w:hAnsi="Verdana"/>
                <w:sz w:val="20"/>
                <w:szCs w:val="20"/>
              </w:rPr>
            </w:pPr>
          </w:p>
          <w:p w14:paraId="7B1177C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682C65E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0A4D541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53A09B2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536DE17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EC4C790" w14:textId="77777777" w:rsidTr="00ED3B1C">
        <w:trPr>
          <w:trHeight w:val="1377"/>
        </w:trPr>
        <w:tc>
          <w:tcPr>
            <w:tcW w:w="3552" w:type="dxa"/>
          </w:tcPr>
          <w:p w14:paraId="2AB611DF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C5. ESPERIENZE DI </w:t>
            </w:r>
            <w:r w:rsidRPr="002A2056">
              <w:rPr>
                <w:rFonts w:ascii="Verdana" w:hAnsi="Verdana"/>
                <w:b/>
                <w:sz w:val="18"/>
                <w:szCs w:val="18"/>
              </w:rPr>
              <w:t>FACILITATORE/VALUTATOR E/SUPPORTO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(min.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ore)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PROGETTI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 FONDO SOCIALE EUROPEO (PON – POR)</w:t>
            </w:r>
          </w:p>
          <w:p w14:paraId="25D87021" w14:textId="77777777" w:rsidR="00ED3B1C" w:rsidRPr="00C815BD" w:rsidRDefault="00ED3B1C" w:rsidP="00ED3B1C">
            <w:pPr>
              <w:pStyle w:val="TableParagraph"/>
              <w:spacing w:before="2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9" w:type="dxa"/>
            <w:gridSpan w:val="2"/>
          </w:tcPr>
          <w:p w14:paraId="7B526CD7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4265F8E" w14:textId="77777777" w:rsidR="00ED3B1C" w:rsidRPr="00C815BD" w:rsidRDefault="00ED3B1C" w:rsidP="00ED3B1C">
            <w:pPr>
              <w:pStyle w:val="TableParagraph"/>
              <w:spacing w:before="114"/>
              <w:rPr>
                <w:rFonts w:ascii="Verdana" w:hAnsi="Verdana"/>
                <w:sz w:val="20"/>
                <w:szCs w:val="20"/>
              </w:rPr>
            </w:pPr>
          </w:p>
          <w:p w14:paraId="6F2C9031" w14:textId="77777777" w:rsidR="00ED3B1C" w:rsidRPr="00C815BD" w:rsidRDefault="00ED3B1C" w:rsidP="00ED3B1C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1BA49E3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55570FB" w14:textId="77777777" w:rsidR="00ED3B1C" w:rsidRPr="00C815BD" w:rsidRDefault="00ED3B1C" w:rsidP="00ED3B1C">
            <w:pPr>
              <w:pStyle w:val="TableParagraph"/>
              <w:spacing w:before="114"/>
              <w:rPr>
                <w:rFonts w:ascii="Verdana" w:hAnsi="Verdana"/>
                <w:sz w:val="20"/>
                <w:szCs w:val="20"/>
              </w:rPr>
            </w:pPr>
          </w:p>
          <w:p w14:paraId="09DC02FC" w14:textId="77777777" w:rsidR="00ED3B1C" w:rsidRPr="00C815BD" w:rsidRDefault="00ED3B1C" w:rsidP="00ED3B1C">
            <w:pPr>
              <w:pStyle w:val="TableParagraph"/>
              <w:ind w:left="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586B410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25ABA92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4585FD3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404EEC1C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7285CE2" w14:textId="77777777" w:rsidTr="00ED3B1C">
        <w:trPr>
          <w:trHeight w:val="1252"/>
        </w:trPr>
        <w:tc>
          <w:tcPr>
            <w:tcW w:w="3552" w:type="dxa"/>
          </w:tcPr>
          <w:p w14:paraId="4E28AD89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lastRenderedPageBreak/>
              <w:t>C6.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COORDINATORE (min.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ore)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PROGETTI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 FONDO SOCIALE EUROPEO (PON – POR)</w:t>
            </w:r>
          </w:p>
          <w:p w14:paraId="099652E4" w14:textId="77777777" w:rsidR="00ED3B1C" w:rsidRPr="00C815BD" w:rsidRDefault="00ED3B1C" w:rsidP="00ED3B1C">
            <w:pPr>
              <w:pStyle w:val="TableParagraph"/>
              <w:spacing w:before="1"/>
              <w:ind w:left="11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3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9" w:type="dxa"/>
            <w:gridSpan w:val="2"/>
          </w:tcPr>
          <w:p w14:paraId="66F69A71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D8FC1EF" w14:textId="77777777" w:rsidR="00ED3B1C" w:rsidRPr="00C815BD" w:rsidRDefault="00ED3B1C" w:rsidP="00ED3B1C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2F0FC258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0A9F7F9E" w14:textId="77777777" w:rsidR="00ED3B1C" w:rsidRPr="00C815BD" w:rsidRDefault="00ED3B1C" w:rsidP="00ED3B1C">
            <w:pPr>
              <w:pStyle w:val="TableParagraph"/>
              <w:ind w:left="4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23EF751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46CB386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492FFB4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50C81708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502BB49" w14:textId="77777777" w:rsidTr="00ED3B1C">
        <w:trPr>
          <w:trHeight w:val="815"/>
        </w:trPr>
        <w:tc>
          <w:tcPr>
            <w:tcW w:w="3552" w:type="dxa"/>
          </w:tcPr>
          <w:p w14:paraId="52800ECF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C7. INCARICHI DI PROGETTISTA IN PROGETTI</w:t>
            </w:r>
            <w:r w:rsidRPr="00C815BD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FONDO SOCIALE EUROPEO (FESR)</w:t>
            </w:r>
          </w:p>
        </w:tc>
        <w:tc>
          <w:tcPr>
            <w:tcW w:w="1029" w:type="dxa"/>
            <w:gridSpan w:val="2"/>
          </w:tcPr>
          <w:p w14:paraId="15C50AB2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3380CEE" w14:textId="77777777" w:rsidR="00ED3B1C" w:rsidRPr="00C815BD" w:rsidRDefault="00ED3B1C" w:rsidP="00ED3B1C">
            <w:pPr>
              <w:pStyle w:val="TableParagraph"/>
              <w:ind w:left="85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5854DE20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ADA5F65" w14:textId="77777777" w:rsidR="00ED3B1C" w:rsidRPr="00C815BD" w:rsidRDefault="00ED3B1C" w:rsidP="00ED3B1C">
            <w:pPr>
              <w:pStyle w:val="TableParagraph"/>
              <w:ind w:left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368A838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AE3AF38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0BC602DD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46689401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3A597CE" w14:textId="77777777" w:rsidTr="00ED3B1C">
        <w:trPr>
          <w:gridAfter w:val="2"/>
          <w:wAfter w:w="153" w:type="dxa"/>
          <w:trHeight w:val="1276"/>
        </w:trPr>
        <w:tc>
          <w:tcPr>
            <w:tcW w:w="3552" w:type="dxa"/>
          </w:tcPr>
          <w:p w14:paraId="44D7BFF4" w14:textId="77777777" w:rsidR="00ED3B1C" w:rsidRPr="00C815BD" w:rsidRDefault="00ED3B1C" w:rsidP="00ED3B1C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C9.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CONOSCENZE SPECIFIC</w:t>
            </w: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DELL'</w:t>
            </w:r>
          </w:p>
          <w:p w14:paraId="23EBC4B7" w14:textId="77777777" w:rsidR="00ED3B1C" w:rsidRPr="00C815BD" w:rsidRDefault="00ED3B1C" w:rsidP="00ED3B1C">
            <w:pPr>
              <w:pStyle w:val="TableParagraph"/>
              <w:spacing w:before="39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ARGOMENTO (documentate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partecipazione a corsi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min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attestato)</w:t>
            </w:r>
          </w:p>
        </w:tc>
        <w:tc>
          <w:tcPr>
            <w:tcW w:w="1023" w:type="dxa"/>
          </w:tcPr>
          <w:p w14:paraId="26E6687D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70434C3D" w14:textId="77777777" w:rsidR="00ED3B1C" w:rsidRPr="00C815BD" w:rsidRDefault="00ED3B1C" w:rsidP="00ED3B1C">
            <w:pPr>
              <w:pStyle w:val="TableParagraph"/>
              <w:spacing w:before="1"/>
              <w:ind w:left="120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60D0AF47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0E11F05" w14:textId="77777777" w:rsidR="00ED3B1C" w:rsidRPr="00C815BD" w:rsidRDefault="00ED3B1C" w:rsidP="00ED3B1C">
            <w:pPr>
              <w:pStyle w:val="TableParagraph"/>
              <w:spacing w:before="1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cad.</w:t>
            </w:r>
          </w:p>
        </w:tc>
        <w:tc>
          <w:tcPr>
            <w:tcW w:w="1375" w:type="dxa"/>
          </w:tcPr>
          <w:p w14:paraId="176FCFB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377FA114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365345B2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BC513FB" w14:textId="77777777" w:rsidTr="00ED3B1C">
        <w:trPr>
          <w:gridAfter w:val="2"/>
          <w:wAfter w:w="153" w:type="dxa"/>
          <w:trHeight w:val="1245"/>
        </w:trPr>
        <w:tc>
          <w:tcPr>
            <w:tcW w:w="3552" w:type="dxa"/>
          </w:tcPr>
          <w:p w14:paraId="72BD8104" w14:textId="77777777" w:rsidR="00ED3B1C" w:rsidRPr="00C815BD" w:rsidRDefault="00ED3B1C" w:rsidP="00ED3B1C">
            <w:pPr>
              <w:pStyle w:val="TableParagraph"/>
              <w:spacing w:before="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C10.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CONOSCENZE</w:t>
            </w: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SPECIFICHE</w:t>
            </w:r>
          </w:p>
          <w:p w14:paraId="6B0B65B8" w14:textId="77777777" w:rsidR="00ED3B1C" w:rsidRPr="00C815BD" w:rsidRDefault="00ED3B1C" w:rsidP="00ED3B1C">
            <w:pPr>
              <w:pStyle w:val="TableParagraph"/>
              <w:spacing w:before="15" w:line="256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DELL'ARGOMENTO (documentate esperienze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lavorative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professionali)</w:t>
            </w:r>
          </w:p>
          <w:p w14:paraId="2F4A3A02" w14:textId="77777777" w:rsidR="00ED3B1C" w:rsidRPr="00C815BD" w:rsidRDefault="00ED3B1C" w:rsidP="00ED3B1C">
            <w:pPr>
              <w:pStyle w:val="TableParagraph"/>
              <w:spacing w:before="5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3" w:type="dxa"/>
          </w:tcPr>
          <w:p w14:paraId="4DA0236F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37C48D2" w14:textId="77777777" w:rsidR="00ED3B1C" w:rsidRPr="00C815BD" w:rsidRDefault="00ED3B1C" w:rsidP="00ED3B1C">
            <w:pPr>
              <w:pStyle w:val="TableParagraph"/>
              <w:ind w:left="91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22025E8E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FF24540" w14:textId="77777777" w:rsidR="00ED3B1C" w:rsidRPr="00C815BD" w:rsidRDefault="00ED3B1C" w:rsidP="00ED3B1C">
            <w:pPr>
              <w:pStyle w:val="TableParagraph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r w:rsidRPr="00C815BD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75" w:type="dxa"/>
          </w:tcPr>
          <w:p w14:paraId="1C579606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67231BA0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8E7B2D9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2D472F7" w14:textId="77777777" w:rsidTr="00ED3B1C">
        <w:trPr>
          <w:gridAfter w:val="2"/>
          <w:wAfter w:w="153" w:type="dxa"/>
          <w:trHeight w:val="846"/>
        </w:trPr>
        <w:tc>
          <w:tcPr>
            <w:tcW w:w="3552" w:type="dxa"/>
          </w:tcPr>
          <w:p w14:paraId="529C8CA1" w14:textId="77777777" w:rsidR="00ED3B1C" w:rsidRDefault="00ED3B1C" w:rsidP="00ED3B1C">
            <w:pPr>
              <w:pStyle w:val="TableParagraph"/>
              <w:spacing w:before="1" w:line="280" w:lineRule="auto"/>
              <w:ind w:left="117" w:right="112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  <w:p w14:paraId="5ACBCD7C" w14:textId="77777777" w:rsidR="00ED3B1C" w:rsidRPr="00C815BD" w:rsidRDefault="00ED3B1C" w:rsidP="00ED3B1C">
            <w:pPr>
              <w:pStyle w:val="TableParagraph"/>
              <w:spacing w:before="1" w:line="280" w:lineRule="auto"/>
              <w:ind w:left="117" w:right="112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SPECIFICHE DELL' ARGOMENTO</w:t>
            </w:r>
          </w:p>
          <w:p w14:paraId="5796F572" w14:textId="77777777" w:rsidR="00ED3B1C" w:rsidRPr="00C815BD" w:rsidRDefault="00ED3B1C" w:rsidP="00ED3B1C">
            <w:pPr>
              <w:pStyle w:val="TableParagraph"/>
              <w:spacing w:line="205" w:lineRule="exact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(documentate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pubblicazioni)</w:t>
            </w:r>
          </w:p>
        </w:tc>
        <w:tc>
          <w:tcPr>
            <w:tcW w:w="1023" w:type="dxa"/>
          </w:tcPr>
          <w:p w14:paraId="555309BA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6DA91350" w14:textId="77777777" w:rsidR="00ED3B1C" w:rsidRPr="00C815BD" w:rsidRDefault="00ED3B1C" w:rsidP="00ED3B1C">
            <w:pPr>
              <w:pStyle w:val="TableParagraph"/>
              <w:ind w:left="52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Max.</w:t>
            </w:r>
            <w:r w:rsidRPr="00C815B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0A56CFBD" w14:textId="77777777" w:rsidR="00ED3B1C" w:rsidRPr="00C815BD" w:rsidRDefault="00ED3B1C" w:rsidP="00ED3B1C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3F6C39E3" w14:textId="77777777" w:rsidR="00ED3B1C" w:rsidRPr="00C815BD" w:rsidRDefault="00ED3B1C" w:rsidP="00ED3B1C">
            <w:pPr>
              <w:pStyle w:val="TableParagraph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75" w:type="dxa"/>
          </w:tcPr>
          <w:p w14:paraId="35F58418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26D96343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CC1D34F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1B1F336D" w14:textId="77777777" w:rsidTr="00ED3B1C">
        <w:trPr>
          <w:gridAfter w:val="2"/>
          <w:wAfter w:w="153" w:type="dxa"/>
          <w:trHeight w:val="1029"/>
        </w:trPr>
        <w:tc>
          <w:tcPr>
            <w:tcW w:w="3552" w:type="dxa"/>
          </w:tcPr>
          <w:p w14:paraId="1B4B2B8D" w14:textId="77777777" w:rsidR="00ED3B1C" w:rsidRPr="00C815BD" w:rsidRDefault="00ED3B1C" w:rsidP="00ED3B1C">
            <w:pPr>
              <w:pStyle w:val="TableParagraph"/>
              <w:spacing w:before="4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C12.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CONOSCENZESPECIFICHE</w:t>
            </w:r>
          </w:p>
          <w:p w14:paraId="2DD26E15" w14:textId="77777777" w:rsidR="00ED3B1C" w:rsidRPr="00C815BD" w:rsidRDefault="00ED3B1C" w:rsidP="00ED3B1C">
            <w:pPr>
              <w:pStyle w:val="TableParagraph"/>
              <w:spacing w:before="39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DELL'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ARGOMENTO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(documentate</w:t>
            </w:r>
          </w:p>
          <w:p w14:paraId="7CD5D565" w14:textId="77777777" w:rsidR="00ED3B1C" w:rsidRPr="00C815BD" w:rsidRDefault="00ED3B1C" w:rsidP="00ED3B1C">
            <w:pPr>
              <w:pStyle w:val="TableParagraph"/>
              <w:spacing w:before="7" w:line="250" w:lineRule="atLeast"/>
              <w:ind w:left="117" w:right="285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 docente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corsi di formazione min. 6 ore)</w:t>
            </w:r>
          </w:p>
        </w:tc>
        <w:tc>
          <w:tcPr>
            <w:tcW w:w="1023" w:type="dxa"/>
          </w:tcPr>
          <w:p w14:paraId="3268859E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6EDAD6E3" w14:textId="77777777" w:rsidR="00ED3B1C" w:rsidRPr="00C815BD" w:rsidRDefault="00ED3B1C" w:rsidP="00ED3B1C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</w:p>
          <w:p w14:paraId="5C72B029" w14:textId="77777777" w:rsidR="00ED3B1C" w:rsidRPr="00C815BD" w:rsidRDefault="00ED3B1C" w:rsidP="00ED3B1C">
            <w:pPr>
              <w:pStyle w:val="TableParagraph"/>
              <w:ind w:left="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36DCEBBD" w14:textId="77777777" w:rsidR="00ED3B1C" w:rsidRPr="00487C64" w:rsidRDefault="00ED3B1C" w:rsidP="00ED3B1C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 w:rsidRPr="00487C64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proofErr w:type="gramEnd"/>
            <w:r w:rsidRPr="00487C64">
              <w:rPr>
                <w:rFonts w:ascii="Verdana" w:hAnsi="Verdana"/>
                <w:b/>
                <w:bCs/>
                <w:sz w:val="20"/>
                <w:szCs w:val="20"/>
              </w:rPr>
              <w:t xml:space="preserve"> punti cad. </w:t>
            </w:r>
          </w:p>
        </w:tc>
        <w:tc>
          <w:tcPr>
            <w:tcW w:w="1375" w:type="dxa"/>
          </w:tcPr>
          <w:p w14:paraId="544C7924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14D03EDC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4083D2A" w14:textId="77777777" w:rsidR="00ED3B1C" w:rsidRPr="00C815BD" w:rsidRDefault="00ED3B1C" w:rsidP="00ED3B1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71528AF6" w14:textId="77777777" w:rsidR="00ED3B1C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</w:t>
      </w:r>
      <w:r w:rsidR="00ED3B1C">
        <w:rPr>
          <w:rFonts w:ascii="Verdana" w:hAnsi="Verdana" w:cstheme="minorHAnsi"/>
          <w:b/>
          <w:sz w:val="18"/>
          <w:szCs w:val="18"/>
          <w:u w:val="single"/>
        </w:rPr>
        <w:t xml:space="preserve">B </w:t>
      </w:r>
    </w:p>
    <w:p w14:paraId="0961D73C" w14:textId="3F5FFC95" w:rsidR="00C37124" w:rsidRPr="00C37124" w:rsidRDefault="00C37124" w:rsidP="00ED3B1C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20"/>
          <w:szCs w:val="20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 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26CE6A44" w14:textId="77777777" w:rsidR="00ED3B1C" w:rsidRDefault="00ED3B1C" w:rsidP="00ED3B1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lastRenderedPageBreak/>
        <w:drawing>
          <wp:inline distT="0" distB="0" distL="0" distR="0" wp14:anchorId="3A8618F2" wp14:editId="6131B4AE">
            <wp:extent cx="5295900" cy="990600"/>
            <wp:effectExtent l="19050" t="0" r="0" b="0"/>
            <wp:docPr id="5" name="Image 9" descr="Immagine che contiene testo, schermata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" descr="Immagine che contiene testo, schermata, Carattere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ED3B1C" w:rsidRPr="00C50F95" w14:paraId="42F7E12B" w14:textId="77777777" w:rsidTr="00D42B47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57CF7550" w14:textId="77777777" w:rsidR="00ED3B1C" w:rsidRPr="0079066F" w:rsidRDefault="00ED3B1C" w:rsidP="00D42B47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4CD46A42" w14:textId="77777777" w:rsidR="00ED3B1C" w:rsidRPr="00C37124" w:rsidRDefault="00ED3B1C" w:rsidP="00D42B47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BFD4AE9" w14:textId="77777777" w:rsidR="00ED3B1C" w:rsidRPr="00B93CE2" w:rsidRDefault="00ED3B1C" w:rsidP="00D42B47">
            <w:pPr>
              <w:pStyle w:val="Titolo1"/>
              <w:spacing w:line="292" w:lineRule="auto"/>
              <w:ind w:left="851" w:right="837" w:hanging="18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93CE2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Formazione del personale scolastico per la transizione digitale</w:t>
            </w:r>
            <w:r w:rsidRPr="00B93CE2">
              <w:rPr>
                <w:rFonts w:ascii="Verdana" w:hAnsi="Verdana"/>
                <w:b/>
                <w:bCs/>
                <w:color w:val="auto"/>
                <w:spacing w:val="-47"/>
                <w:sz w:val="20"/>
                <w:szCs w:val="20"/>
              </w:rPr>
              <w:t xml:space="preserve"> </w:t>
            </w:r>
            <w:r w:rsidRPr="00B93CE2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(D.M. n.</w:t>
            </w:r>
            <w:r w:rsidRPr="00B93CE2">
              <w:rPr>
                <w:rFonts w:ascii="Verdana" w:hAnsi="Verdana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B93CE2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66/2023)</w:t>
            </w:r>
          </w:p>
          <w:p w14:paraId="0F2F7376" w14:textId="77777777" w:rsidR="00ED3B1C" w:rsidRDefault="00ED3B1C" w:rsidP="00D42B47">
            <w:pPr>
              <w:ind w:left="851" w:hanging="18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6D2CCB" w14:textId="77777777" w:rsidR="00ED3B1C" w:rsidRPr="00CF11BF" w:rsidRDefault="00ED3B1C" w:rsidP="00D42B47">
            <w:pPr>
              <w:ind w:left="851" w:hanging="1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11BF">
              <w:rPr>
                <w:rFonts w:ascii="Verdana" w:hAnsi="Verdana"/>
                <w:sz w:val="20"/>
                <w:szCs w:val="20"/>
              </w:rPr>
              <w:t>Titolo</w:t>
            </w:r>
            <w:r w:rsidRPr="00CF11B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sz w:val="20"/>
                <w:szCs w:val="20"/>
              </w:rPr>
              <w:t>del</w:t>
            </w:r>
            <w:r w:rsidRPr="00CF11B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sz w:val="20"/>
                <w:szCs w:val="20"/>
              </w:rPr>
              <w:t>Progetto:</w:t>
            </w:r>
            <w:r w:rsidRPr="00CF11B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Lo sviluppo delle professionalità nell’era digitale</w:t>
            </w:r>
          </w:p>
          <w:p w14:paraId="395C20B1" w14:textId="77777777" w:rsidR="00ED3B1C" w:rsidRPr="00CF11BF" w:rsidRDefault="00ED3B1C" w:rsidP="00D42B47">
            <w:pPr>
              <w:spacing w:before="2" w:line="243" w:lineRule="exact"/>
              <w:ind w:left="85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11BF">
              <w:rPr>
                <w:rFonts w:ascii="Verdana" w:hAnsi="Verdana"/>
                <w:sz w:val="20"/>
                <w:szCs w:val="20"/>
              </w:rPr>
              <w:t>Codice</w:t>
            </w:r>
            <w:r w:rsidRPr="00CF11B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sz w:val="20"/>
                <w:szCs w:val="20"/>
              </w:rPr>
              <w:t>Progetto:</w:t>
            </w:r>
            <w:r w:rsidRPr="00CF11B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bCs/>
                <w:sz w:val="20"/>
                <w:szCs w:val="20"/>
              </w:rPr>
              <w:t>M4C1I2.1-2023-1222-P-42251</w:t>
            </w:r>
          </w:p>
          <w:p w14:paraId="1E5F01F1" w14:textId="77777777" w:rsidR="00ED3B1C" w:rsidRPr="00CF11BF" w:rsidRDefault="00ED3B1C" w:rsidP="00D42B47">
            <w:pPr>
              <w:pStyle w:val="Corpotesto"/>
              <w:ind w:left="85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F11BF">
              <w:rPr>
                <w:rFonts w:ascii="Verdana" w:hAnsi="Verdana"/>
                <w:w w:val="95"/>
                <w:sz w:val="20"/>
                <w:szCs w:val="20"/>
              </w:rPr>
              <w:t>CUP:</w:t>
            </w:r>
            <w:r w:rsidRPr="00CF11BF">
              <w:rPr>
                <w:rFonts w:ascii="Verdana" w:hAnsi="Verdana"/>
                <w:spacing w:val="40"/>
                <w:w w:val="95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bCs/>
                <w:sz w:val="20"/>
                <w:szCs w:val="20"/>
              </w:rPr>
              <w:t>G14D23006270006</w:t>
            </w:r>
          </w:p>
          <w:p w14:paraId="3DDA33A6" w14:textId="77777777" w:rsidR="00ED3B1C" w:rsidRDefault="00ED3B1C" w:rsidP="00D42B47">
            <w:pPr>
              <w:ind w:right="100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FC2A83" w14:textId="77777777" w:rsidR="00ED3B1C" w:rsidRPr="0079066F" w:rsidRDefault="00ED3B1C" w:rsidP="00D42B47">
            <w:pPr>
              <w:ind w:left="833" w:right="1008"/>
              <w:jc w:val="both"/>
              <w:rPr>
                <w:b/>
                <w:bCs/>
              </w:rPr>
            </w:pPr>
          </w:p>
        </w:tc>
      </w:tr>
    </w:tbl>
    <w:p w14:paraId="09AB7308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1D9FC2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0F9CE8" w14:textId="1168BCBF" w:rsidR="004D2035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B </w:t>
      </w:r>
    </w:p>
    <w:p w14:paraId="188F6816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8048E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951DAF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E5EAFC" w14:textId="750502FB" w:rsidR="00ED3B1C" w:rsidRDefault="006D2B8A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5BD">
        <w:rPr>
          <w:rFonts w:ascii="Verdana" w:hAnsi="Verdana"/>
          <w:b/>
          <w:sz w:val="20"/>
          <w:szCs w:val="20"/>
        </w:rPr>
        <w:t>GRIGLIA</w:t>
      </w:r>
      <w:r w:rsidRPr="00C815B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DI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VALUTAZIONE</w:t>
      </w:r>
      <w:r w:rsidRPr="00C815B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DEI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TITOLI</w:t>
      </w:r>
      <w:r w:rsidRPr="00C815BD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PER</w:t>
      </w:r>
      <w:r w:rsidRPr="00C815B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IL</w:t>
      </w:r>
      <w:r w:rsidRPr="00C815B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CONFERIMENTO</w:t>
      </w:r>
      <w:r w:rsidRPr="00C815BD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DI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MASSIMO</w:t>
      </w:r>
      <w:r w:rsidRPr="00C815BD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N.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5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INCARICHI</w:t>
      </w:r>
      <w:r w:rsidRPr="00C815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C815BD">
        <w:rPr>
          <w:rFonts w:ascii="Verdana" w:hAnsi="Verdana"/>
          <w:b/>
          <w:sz w:val="20"/>
          <w:szCs w:val="20"/>
        </w:rPr>
        <w:t>INDIVIDUALI, AVENTI AD OGGETTO “COMUNITÀ DI PRATICHE PER L’APPRENDIMENTO”.</w:t>
      </w:r>
    </w:p>
    <w:p w14:paraId="3535668E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E191B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D228D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464313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BFC8A7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86450C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CC612A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AF80BD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586B9F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0644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1023"/>
        <w:gridCol w:w="6"/>
        <w:gridCol w:w="6"/>
        <w:gridCol w:w="1090"/>
        <w:gridCol w:w="6"/>
        <w:gridCol w:w="6"/>
        <w:gridCol w:w="1375"/>
        <w:gridCol w:w="10"/>
        <w:gridCol w:w="22"/>
        <w:gridCol w:w="1528"/>
        <w:gridCol w:w="17"/>
        <w:gridCol w:w="1850"/>
        <w:gridCol w:w="16"/>
        <w:gridCol w:w="137"/>
      </w:tblGrid>
      <w:tr w:rsidR="00ED3B1C" w:rsidRPr="00C815BD" w14:paraId="5CCB6E3D" w14:textId="77777777" w:rsidTr="00ED3B1C">
        <w:trPr>
          <w:trHeight w:val="1286"/>
        </w:trPr>
        <w:tc>
          <w:tcPr>
            <w:tcW w:w="10644" w:type="dxa"/>
            <w:gridSpan w:val="15"/>
          </w:tcPr>
          <w:p w14:paraId="70F75D83" w14:textId="0DC5AA4A" w:rsidR="00ED3B1C" w:rsidRPr="00C815BD" w:rsidRDefault="00ED3B1C" w:rsidP="00D42B47">
            <w:pPr>
              <w:pStyle w:val="TableParagraph"/>
              <w:spacing w:before="119" w:line="276" w:lineRule="auto"/>
              <w:ind w:left="1937" w:right="606" w:hanging="132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GRIGLIA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VALUTAZIONE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DEI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TITOLI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PER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IL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CONFERIMENTO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MASSIMO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N.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6D2B8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INCARICHI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INDIVIDUALI, AVENTI AD OGGETTO “COMUNITÀ DI PRATICHE PER L’APPRENDIMENTO”.</w:t>
            </w:r>
          </w:p>
        </w:tc>
      </w:tr>
      <w:tr w:rsidR="00ED3B1C" w:rsidRPr="00C815BD" w14:paraId="07CC0927" w14:textId="77777777" w:rsidTr="00ED3B1C">
        <w:trPr>
          <w:trHeight w:val="1886"/>
        </w:trPr>
        <w:tc>
          <w:tcPr>
            <w:tcW w:w="5677" w:type="dxa"/>
            <w:gridSpan w:val="5"/>
          </w:tcPr>
          <w:p w14:paraId="0350F98C" w14:textId="77777777" w:rsidR="00ED3B1C" w:rsidRPr="00C815BD" w:rsidRDefault="00ED3B1C" w:rsidP="00D42B47">
            <w:pPr>
              <w:pStyle w:val="TableParagraph"/>
              <w:spacing w:before="1"/>
              <w:ind w:left="12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Nome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Cognome</w:t>
            </w:r>
          </w:p>
          <w:p w14:paraId="54822C1A" w14:textId="77777777" w:rsidR="00ED3B1C" w:rsidRPr="00C815BD" w:rsidRDefault="00ED3B1C" w:rsidP="00D42B47">
            <w:pPr>
              <w:pStyle w:val="TableParagraph"/>
              <w:spacing w:before="206"/>
              <w:rPr>
                <w:rFonts w:ascii="Verdana" w:hAnsi="Verdana"/>
                <w:sz w:val="20"/>
                <w:szCs w:val="20"/>
              </w:rPr>
            </w:pPr>
          </w:p>
          <w:p w14:paraId="20E2BCCA" w14:textId="77777777" w:rsidR="00ED3B1C" w:rsidRPr="00C815BD" w:rsidRDefault="00ED3B1C" w:rsidP="00D42B47">
            <w:pPr>
              <w:pStyle w:val="TableParagraph"/>
              <w:spacing w:line="20" w:lineRule="exact"/>
              <w:ind w:left="12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2B7EAD" wp14:editId="3EA7717D">
                      <wp:extent cx="2388235" cy="10795"/>
                      <wp:effectExtent l="9525" t="0" r="2539" b="8255"/>
                      <wp:docPr id="111068341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8235" cy="10795"/>
                                <a:chOff x="0" y="0"/>
                                <a:chExt cx="2388235" cy="10795"/>
                              </a:xfrm>
                            </wpg:grpSpPr>
                            <wps:wsp>
                              <wps:cNvPr id="316164863" name="Graphic 7"/>
                              <wps:cNvSpPr/>
                              <wps:spPr>
                                <a:xfrm>
                                  <a:off x="0" y="5200"/>
                                  <a:ext cx="2388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8235">
                                      <a:moveTo>
                                        <a:pt x="0" y="0"/>
                                      </a:moveTo>
                                      <a:lnTo>
                                        <a:pt x="2388075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147AB" id="Group 6" o:spid="_x0000_s1026" style="width:188.05pt;height:.85pt;mso-position-horizontal-relative:char;mso-position-vertical-relative:line" coordsize="23882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">
                      <v:shape id="Graphic 7" o:spid="_x0000_s1027" style="position:absolute;top:52;width:23882;height:12;visibility:visible;mso-wrap-style:square;v-text-anchor:top" coordsize="23882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" path="m,l2388075,e" filled="f" strokeweight=".2889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71459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5883C4D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667E2C83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17E95EE" w14:textId="77777777" w:rsidR="00ED3B1C" w:rsidRPr="00C815BD" w:rsidRDefault="00ED3B1C" w:rsidP="00D42B47">
            <w:pPr>
              <w:pStyle w:val="TableParagraph"/>
              <w:spacing w:before="96"/>
              <w:rPr>
                <w:rFonts w:ascii="Verdana" w:hAnsi="Verdana"/>
                <w:sz w:val="20"/>
                <w:szCs w:val="20"/>
              </w:rPr>
            </w:pPr>
          </w:p>
          <w:p w14:paraId="404A73FF" w14:textId="77777777" w:rsidR="00ED3B1C" w:rsidRPr="00C815BD" w:rsidRDefault="00ED3B1C" w:rsidP="00D42B47">
            <w:pPr>
              <w:pStyle w:val="TableParagraph"/>
              <w:spacing w:line="199" w:lineRule="exact"/>
              <w:ind w:left="12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Criteri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valutazione:</w:t>
            </w:r>
          </w:p>
        </w:tc>
        <w:tc>
          <w:tcPr>
            <w:tcW w:w="1419" w:type="dxa"/>
            <w:gridSpan w:val="5"/>
          </w:tcPr>
          <w:p w14:paraId="0350E1BF" w14:textId="77777777" w:rsidR="00ED3B1C" w:rsidRPr="002A2056" w:rsidRDefault="00ED3B1C" w:rsidP="00D42B47">
            <w:pPr>
              <w:pStyle w:val="TableParagraph"/>
              <w:spacing w:before="1" w:line="259" w:lineRule="auto"/>
              <w:ind w:left="276" w:firstLine="6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6"/>
                <w:sz w:val="15"/>
                <w:szCs w:val="15"/>
              </w:rPr>
              <w:t>n.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riferimento</w:t>
            </w:r>
          </w:p>
          <w:p w14:paraId="50F10346" w14:textId="77777777" w:rsidR="00ED3B1C" w:rsidRPr="002A2056" w:rsidRDefault="00ED3B1C" w:rsidP="00D42B47">
            <w:pPr>
              <w:pStyle w:val="TableParagraph"/>
              <w:spacing w:before="49" w:line="252" w:lineRule="auto"/>
              <w:ind w:left="27" w:firstLine="6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4"/>
                <w:sz w:val="15"/>
                <w:szCs w:val="15"/>
              </w:rPr>
              <w:t>del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curricul</w:t>
            </w:r>
            <w:r>
              <w:rPr>
                <w:rFonts w:ascii="Verdana" w:hAnsi="Verdana"/>
                <w:b/>
                <w:spacing w:val="-2"/>
                <w:sz w:val="15"/>
                <w:szCs w:val="15"/>
              </w:rPr>
              <w:t>u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m</w:t>
            </w:r>
          </w:p>
        </w:tc>
        <w:tc>
          <w:tcPr>
            <w:tcW w:w="1545" w:type="dxa"/>
            <w:gridSpan w:val="2"/>
          </w:tcPr>
          <w:p w14:paraId="491778B0" w14:textId="77777777" w:rsidR="00ED3B1C" w:rsidRPr="002A2056" w:rsidRDefault="00ED3B1C" w:rsidP="00D42B47">
            <w:pPr>
              <w:pStyle w:val="TableParagraph"/>
              <w:spacing w:before="116" w:line="259" w:lineRule="auto"/>
              <w:ind w:left="239" w:right="223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da</w:t>
            </w:r>
            <w:r w:rsidRPr="002A2056">
              <w:rPr>
                <w:rFonts w:ascii="Verdana" w:hAnsi="Verdana"/>
                <w:b/>
                <w:spacing w:val="-9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compilare</w:t>
            </w:r>
            <w:r w:rsidRPr="002A2056">
              <w:rPr>
                <w:rFonts w:ascii="Verdana" w:hAnsi="Verdana"/>
                <w:b/>
                <w:spacing w:val="-8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a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cura del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candidato</w:t>
            </w:r>
          </w:p>
        </w:tc>
        <w:tc>
          <w:tcPr>
            <w:tcW w:w="2003" w:type="dxa"/>
            <w:gridSpan w:val="3"/>
          </w:tcPr>
          <w:p w14:paraId="247DC3C4" w14:textId="77777777" w:rsidR="00ED3B1C" w:rsidRPr="002A2056" w:rsidRDefault="00ED3B1C" w:rsidP="00D42B47">
            <w:pPr>
              <w:pStyle w:val="TableParagraph"/>
              <w:spacing w:before="116" w:line="259" w:lineRule="auto"/>
              <w:ind w:left="304" w:right="273" w:hanging="12"/>
              <w:rPr>
                <w:rFonts w:ascii="Verdana" w:hAnsi="Verdana"/>
                <w:b/>
                <w:sz w:val="15"/>
                <w:szCs w:val="15"/>
              </w:rPr>
            </w:pP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da</w:t>
            </w:r>
            <w:r w:rsidRPr="002A2056">
              <w:rPr>
                <w:rFonts w:ascii="Verdana" w:hAnsi="Verdana"/>
                <w:b/>
                <w:spacing w:val="-9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compilare</w:t>
            </w:r>
            <w:r w:rsidRPr="002A2056">
              <w:rPr>
                <w:rFonts w:ascii="Verdana" w:hAnsi="Verdana"/>
                <w:b/>
                <w:spacing w:val="-8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a</w:t>
            </w:r>
            <w:r>
              <w:rPr>
                <w:rFonts w:ascii="Verdana" w:hAnsi="Verdana"/>
                <w:b/>
                <w:spacing w:val="-2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cura</w:t>
            </w:r>
            <w:r w:rsidRPr="002A2056">
              <w:rPr>
                <w:rFonts w:ascii="Verdana" w:hAnsi="Verdana"/>
                <w:b/>
                <w:sz w:val="15"/>
                <w:szCs w:val="15"/>
              </w:rPr>
              <w:t xml:space="preserve"> della</w:t>
            </w:r>
            <w:r w:rsidRPr="002A2056">
              <w:rPr>
                <w:rFonts w:ascii="Verdana" w:hAnsi="Verdana"/>
                <w:b/>
                <w:spacing w:val="-1"/>
                <w:sz w:val="15"/>
                <w:szCs w:val="15"/>
              </w:rPr>
              <w:t xml:space="preserve"> </w:t>
            </w:r>
            <w:r w:rsidRPr="002A2056">
              <w:rPr>
                <w:rFonts w:ascii="Verdana" w:hAnsi="Verdana"/>
                <w:b/>
                <w:spacing w:val="-2"/>
                <w:sz w:val="15"/>
                <w:szCs w:val="15"/>
              </w:rPr>
              <w:t>commissione</w:t>
            </w:r>
          </w:p>
        </w:tc>
      </w:tr>
      <w:tr w:rsidR="00ED3B1C" w:rsidRPr="00C815BD" w14:paraId="33C52846" w14:textId="77777777" w:rsidTr="00ED3B1C">
        <w:trPr>
          <w:trHeight w:val="916"/>
        </w:trPr>
        <w:tc>
          <w:tcPr>
            <w:tcW w:w="5677" w:type="dxa"/>
            <w:gridSpan w:val="5"/>
          </w:tcPr>
          <w:p w14:paraId="3987D391" w14:textId="77777777" w:rsidR="00ED3B1C" w:rsidRPr="00C815BD" w:rsidRDefault="00ED3B1C" w:rsidP="00D42B47">
            <w:pPr>
              <w:pStyle w:val="TableParagraph"/>
              <w:spacing w:before="55"/>
              <w:rPr>
                <w:rFonts w:ascii="Verdana" w:hAnsi="Verdana"/>
                <w:sz w:val="20"/>
                <w:szCs w:val="20"/>
              </w:rPr>
            </w:pPr>
          </w:p>
          <w:p w14:paraId="2ACC3692" w14:textId="77777777" w:rsidR="00ED3B1C" w:rsidRPr="00C815BD" w:rsidRDefault="00ED3B1C" w:rsidP="00D42B47">
            <w:pPr>
              <w:pStyle w:val="TableParagraph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L'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ISTRUZIONE,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FORMAZIONE</w:t>
            </w:r>
          </w:p>
          <w:p w14:paraId="77565128" w14:textId="77777777" w:rsidR="00ED3B1C" w:rsidRPr="00C815BD" w:rsidRDefault="00ED3B1C" w:rsidP="00D42B47">
            <w:pPr>
              <w:pStyle w:val="TableParagraph"/>
              <w:spacing w:before="58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NELLO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SPECIFICO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SETTORE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CUI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SI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CONCORRE</w:t>
            </w:r>
          </w:p>
        </w:tc>
        <w:tc>
          <w:tcPr>
            <w:tcW w:w="1397" w:type="dxa"/>
            <w:gridSpan w:val="4"/>
          </w:tcPr>
          <w:p w14:paraId="45746EB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1EC8D7D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1A0E5AF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CEAEFEC" w14:textId="77777777" w:rsidTr="00ED3B1C">
        <w:trPr>
          <w:trHeight w:val="251"/>
        </w:trPr>
        <w:tc>
          <w:tcPr>
            <w:tcW w:w="3552" w:type="dxa"/>
            <w:vMerge w:val="restart"/>
          </w:tcPr>
          <w:p w14:paraId="2DA6DE25" w14:textId="77777777" w:rsidR="00ED3B1C" w:rsidRDefault="00ED3B1C" w:rsidP="00D42B47">
            <w:pPr>
              <w:pStyle w:val="TableParagraph"/>
              <w:spacing w:before="133" w:line="256" w:lineRule="auto"/>
              <w:ind w:left="117" w:right="1200"/>
              <w:rPr>
                <w:rFonts w:ascii="Verdana" w:hAnsi="Verdana"/>
                <w:b/>
                <w:spacing w:val="-10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LAUREA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o titolo di studio di accesso al ruolo docente) </w:t>
            </w:r>
          </w:p>
          <w:p w14:paraId="75A50DAD" w14:textId="77777777" w:rsidR="00ED3B1C" w:rsidRPr="00C815BD" w:rsidRDefault="00ED3B1C" w:rsidP="00D42B47">
            <w:pPr>
              <w:pStyle w:val="TableParagraph"/>
              <w:spacing w:before="133" w:line="256" w:lineRule="auto"/>
              <w:ind w:left="117" w:right="120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ATTINENTE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ALLA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  <w:p w14:paraId="580A96B0" w14:textId="77777777" w:rsidR="00ED3B1C" w:rsidRPr="00C815BD" w:rsidRDefault="00ED3B1C" w:rsidP="00D42B47">
            <w:pPr>
              <w:pStyle w:val="TableParagraph"/>
              <w:spacing w:before="53"/>
              <w:ind w:left="11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2943CCE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918BA7F" w14:textId="77777777" w:rsidR="00ED3B1C" w:rsidRPr="00C815BD" w:rsidRDefault="00ED3B1C" w:rsidP="00D42B47">
            <w:pPr>
              <w:pStyle w:val="TableParagraph"/>
              <w:spacing w:before="3"/>
              <w:ind w:left="112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PUNTI</w:t>
            </w:r>
          </w:p>
        </w:tc>
        <w:tc>
          <w:tcPr>
            <w:tcW w:w="1397" w:type="dxa"/>
            <w:gridSpan w:val="4"/>
          </w:tcPr>
          <w:p w14:paraId="34B7684A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B28A3AA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611BA73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579E96C6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5C03361B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023F8FF1" w14:textId="77777777" w:rsidR="00ED3B1C" w:rsidRPr="002A2056" w:rsidRDefault="00ED3B1C" w:rsidP="00D42B47">
            <w:pPr>
              <w:pStyle w:val="TableParagraph"/>
              <w:spacing w:before="1"/>
              <w:ind w:left="117"/>
              <w:rPr>
                <w:rFonts w:ascii="Verdana" w:hAnsi="Verdana"/>
                <w:spacing w:val="-4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110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 xml:space="preserve"> lode</w:t>
            </w:r>
          </w:p>
        </w:tc>
        <w:tc>
          <w:tcPr>
            <w:tcW w:w="1090" w:type="dxa"/>
          </w:tcPr>
          <w:p w14:paraId="5B81B3C4" w14:textId="77777777" w:rsidR="00ED3B1C" w:rsidRPr="00C815BD" w:rsidRDefault="00ED3B1C" w:rsidP="00D42B47">
            <w:pPr>
              <w:pStyle w:val="TableParagraph"/>
              <w:spacing w:before="1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pacing w:val="-5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4"/>
          </w:tcPr>
          <w:p w14:paraId="19DA4E4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66F9F61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1E63040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4CD1CD6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7A0B0B09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14B341B2" w14:textId="77777777" w:rsidR="00ED3B1C" w:rsidRPr="00C815BD" w:rsidRDefault="00ED3B1C" w:rsidP="00D42B47">
            <w:pPr>
              <w:pStyle w:val="TableParagraph"/>
              <w:spacing w:before="1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100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-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 xml:space="preserve"> 110</w:t>
            </w:r>
          </w:p>
        </w:tc>
        <w:tc>
          <w:tcPr>
            <w:tcW w:w="1090" w:type="dxa"/>
          </w:tcPr>
          <w:p w14:paraId="3BEC1305" w14:textId="77777777" w:rsidR="00ED3B1C" w:rsidRPr="00C815BD" w:rsidRDefault="00ED3B1C" w:rsidP="00D42B47">
            <w:pPr>
              <w:pStyle w:val="TableParagraph"/>
              <w:spacing w:before="1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1397" w:type="dxa"/>
            <w:gridSpan w:val="4"/>
          </w:tcPr>
          <w:p w14:paraId="6AA279F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62EAA3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7744C882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F64565A" w14:textId="77777777" w:rsidTr="00ED3B1C">
        <w:trPr>
          <w:trHeight w:val="249"/>
        </w:trPr>
        <w:tc>
          <w:tcPr>
            <w:tcW w:w="3552" w:type="dxa"/>
            <w:vMerge/>
            <w:tcBorders>
              <w:top w:val="nil"/>
            </w:tcBorders>
          </w:tcPr>
          <w:p w14:paraId="6BD81016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5AEE0DBB" w14:textId="77777777" w:rsidR="00ED3B1C" w:rsidRPr="00C815BD" w:rsidRDefault="00ED3B1C" w:rsidP="00D42B47">
            <w:pPr>
              <w:pStyle w:val="TableParagraph"/>
              <w:spacing w:before="3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&lt;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>100</w:t>
            </w:r>
          </w:p>
        </w:tc>
        <w:tc>
          <w:tcPr>
            <w:tcW w:w="1090" w:type="dxa"/>
          </w:tcPr>
          <w:p w14:paraId="7991B4CB" w14:textId="77777777" w:rsidR="00ED3B1C" w:rsidRPr="00C815BD" w:rsidRDefault="00ED3B1C" w:rsidP="00D42B47">
            <w:pPr>
              <w:pStyle w:val="TableParagraph"/>
              <w:spacing w:before="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8 </w:t>
            </w:r>
          </w:p>
        </w:tc>
        <w:tc>
          <w:tcPr>
            <w:tcW w:w="1397" w:type="dxa"/>
            <w:gridSpan w:val="4"/>
          </w:tcPr>
          <w:p w14:paraId="65D1C53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B886172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7A0F134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0AC626A8" w14:textId="77777777" w:rsidTr="00ED3B1C">
        <w:trPr>
          <w:trHeight w:val="688"/>
        </w:trPr>
        <w:tc>
          <w:tcPr>
            <w:tcW w:w="3552" w:type="dxa"/>
          </w:tcPr>
          <w:p w14:paraId="37518B65" w14:textId="77777777" w:rsidR="00ED3B1C" w:rsidRPr="00C815BD" w:rsidRDefault="00ED3B1C" w:rsidP="00D42B47">
            <w:pPr>
              <w:pStyle w:val="TableParagraph"/>
              <w:spacing w:before="8" w:line="252" w:lineRule="auto"/>
              <w:ind w:left="117" w:right="658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A2.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ULTERIORE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LAUREA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RISPETTO ALLA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PRIMA</w:t>
            </w:r>
          </w:p>
        </w:tc>
        <w:tc>
          <w:tcPr>
            <w:tcW w:w="1035" w:type="dxa"/>
            <w:gridSpan w:val="3"/>
          </w:tcPr>
          <w:p w14:paraId="4E5D6D3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133DAC7" w14:textId="77777777" w:rsidR="00ED3B1C" w:rsidRPr="00C815BD" w:rsidRDefault="00ED3B1C" w:rsidP="00D42B47">
            <w:pPr>
              <w:pStyle w:val="TableParagraph"/>
              <w:spacing w:before="6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2,5 </w:t>
            </w:r>
          </w:p>
        </w:tc>
        <w:tc>
          <w:tcPr>
            <w:tcW w:w="1397" w:type="dxa"/>
            <w:gridSpan w:val="4"/>
          </w:tcPr>
          <w:p w14:paraId="6D5CF18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21AB0E8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A59315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C2B25E9" w14:textId="77777777" w:rsidTr="00ED3B1C">
        <w:trPr>
          <w:trHeight w:val="691"/>
        </w:trPr>
        <w:tc>
          <w:tcPr>
            <w:tcW w:w="3552" w:type="dxa"/>
          </w:tcPr>
          <w:p w14:paraId="6EC5A4EA" w14:textId="77777777" w:rsidR="00ED3B1C" w:rsidRPr="00C815BD" w:rsidRDefault="00ED3B1C" w:rsidP="00D42B47">
            <w:pPr>
              <w:pStyle w:val="TableParagraph"/>
              <w:spacing w:before="13" w:line="249" w:lineRule="auto"/>
              <w:ind w:left="117" w:right="120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A2.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DOTTORATO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RICERCA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ATTINENTE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35" w:type="dxa"/>
            <w:gridSpan w:val="3"/>
          </w:tcPr>
          <w:p w14:paraId="2F54937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AA998F0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375D1A30" w14:textId="77777777" w:rsidR="00ED3B1C" w:rsidRPr="00C815BD" w:rsidRDefault="00ED3B1C" w:rsidP="00D42B47">
            <w:pPr>
              <w:pStyle w:val="TableParagraph"/>
              <w:ind w:left="9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2,5 </w:t>
            </w:r>
          </w:p>
        </w:tc>
        <w:tc>
          <w:tcPr>
            <w:tcW w:w="1397" w:type="dxa"/>
            <w:gridSpan w:val="4"/>
          </w:tcPr>
          <w:p w14:paraId="09C2659A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01C0875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52149F2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7B9C2BF" w14:textId="77777777" w:rsidTr="00ED3B1C">
        <w:trPr>
          <w:trHeight w:val="503"/>
        </w:trPr>
        <w:tc>
          <w:tcPr>
            <w:tcW w:w="3552" w:type="dxa"/>
            <w:vMerge w:val="restart"/>
          </w:tcPr>
          <w:p w14:paraId="1E5A6511" w14:textId="77777777" w:rsidR="00ED3B1C" w:rsidRPr="00C815BD" w:rsidRDefault="00ED3B1C" w:rsidP="00D42B47">
            <w:pPr>
              <w:pStyle w:val="TableParagraph"/>
              <w:spacing w:before="1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A3.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DIPLOMA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SELEZIONE</w:t>
            </w:r>
          </w:p>
          <w:p w14:paraId="0CE3F59A" w14:textId="77777777" w:rsidR="00ED3B1C" w:rsidRPr="00C815BD" w:rsidRDefault="00ED3B1C" w:rsidP="00D42B47">
            <w:pPr>
              <w:pStyle w:val="TableParagraph"/>
              <w:spacing w:before="8"/>
              <w:ind w:left="11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(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alternativa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al</w:t>
            </w:r>
            <w:r w:rsidRPr="00C815B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5"/>
                <w:sz w:val="20"/>
                <w:szCs w:val="20"/>
              </w:rPr>
              <w:t>A1)</w:t>
            </w:r>
          </w:p>
        </w:tc>
        <w:tc>
          <w:tcPr>
            <w:tcW w:w="1035" w:type="dxa"/>
            <w:gridSpan w:val="3"/>
          </w:tcPr>
          <w:p w14:paraId="2051BFCE" w14:textId="77777777" w:rsidR="00ED3B1C" w:rsidRPr="00487C64" w:rsidRDefault="00ED3B1C" w:rsidP="00D42B47">
            <w:pPr>
              <w:pStyle w:val="TableParagraph"/>
              <w:spacing w:before="4" w:line="235" w:lineRule="auto"/>
              <w:ind w:left="158" w:right="116" w:hanging="41"/>
              <w:rPr>
                <w:rFonts w:ascii="Verdana" w:hAnsi="Verdana"/>
                <w:sz w:val="16"/>
                <w:szCs w:val="16"/>
              </w:rPr>
            </w:pPr>
            <w:r w:rsidRPr="00487C64">
              <w:rPr>
                <w:rFonts w:ascii="Verdana" w:hAnsi="Verdana"/>
                <w:sz w:val="16"/>
                <w:szCs w:val="16"/>
              </w:rPr>
              <w:t>Superiore</w:t>
            </w:r>
            <w:r w:rsidRPr="00487C6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487C64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487C64">
              <w:rPr>
                <w:rFonts w:ascii="Verdana" w:hAnsi="Verdana"/>
                <w:spacing w:val="-2"/>
                <w:sz w:val="16"/>
                <w:szCs w:val="16"/>
              </w:rPr>
              <w:t>70/100</w:t>
            </w:r>
          </w:p>
        </w:tc>
        <w:tc>
          <w:tcPr>
            <w:tcW w:w="1090" w:type="dxa"/>
          </w:tcPr>
          <w:p w14:paraId="7B3817C7" w14:textId="77777777" w:rsidR="00ED3B1C" w:rsidRPr="00C815BD" w:rsidRDefault="00ED3B1C" w:rsidP="00D42B47">
            <w:pPr>
              <w:pStyle w:val="TableParagraph"/>
              <w:spacing w:before="8"/>
              <w:ind w:left="8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4"/>
            <w:vMerge w:val="restart"/>
          </w:tcPr>
          <w:p w14:paraId="31F5143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 w:val="restart"/>
          </w:tcPr>
          <w:p w14:paraId="22167E65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 w:val="restart"/>
          </w:tcPr>
          <w:p w14:paraId="53FBA36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63255DB" w14:textId="77777777" w:rsidTr="00ED3B1C">
        <w:trPr>
          <w:trHeight w:val="450"/>
        </w:trPr>
        <w:tc>
          <w:tcPr>
            <w:tcW w:w="3552" w:type="dxa"/>
            <w:vMerge/>
            <w:tcBorders>
              <w:top w:val="nil"/>
            </w:tcBorders>
          </w:tcPr>
          <w:p w14:paraId="2C710908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14:paraId="0774441D" w14:textId="77777777" w:rsidR="00ED3B1C" w:rsidRPr="00487C64" w:rsidRDefault="00ED3B1C" w:rsidP="00D42B47">
            <w:pPr>
              <w:pStyle w:val="TableParagraph"/>
              <w:spacing w:line="216" w:lineRule="exact"/>
              <w:ind w:left="117" w:right="201"/>
              <w:rPr>
                <w:rFonts w:ascii="Verdana" w:hAnsi="Verdana"/>
                <w:sz w:val="16"/>
                <w:szCs w:val="16"/>
              </w:rPr>
            </w:pPr>
            <w:r w:rsidRPr="00487C64">
              <w:rPr>
                <w:rFonts w:ascii="Verdana" w:hAnsi="Verdana"/>
                <w:sz w:val="16"/>
                <w:szCs w:val="16"/>
              </w:rPr>
              <w:t>Inferiore</w:t>
            </w:r>
            <w:r w:rsidRPr="00487C64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487C64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487C64">
              <w:rPr>
                <w:rFonts w:ascii="Verdana" w:hAnsi="Verdana"/>
                <w:spacing w:val="-2"/>
                <w:sz w:val="16"/>
                <w:szCs w:val="16"/>
              </w:rPr>
              <w:t>70/100</w:t>
            </w:r>
          </w:p>
        </w:tc>
        <w:tc>
          <w:tcPr>
            <w:tcW w:w="1090" w:type="dxa"/>
          </w:tcPr>
          <w:p w14:paraId="1265B599" w14:textId="77777777" w:rsidR="00ED3B1C" w:rsidRPr="00C815BD" w:rsidRDefault="00ED3B1C" w:rsidP="00D42B47">
            <w:pPr>
              <w:pStyle w:val="TableParagraph"/>
              <w:spacing w:before="8"/>
              <w:ind w:left="8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397" w:type="dxa"/>
            <w:gridSpan w:val="4"/>
            <w:vMerge/>
            <w:tcBorders>
              <w:top w:val="nil"/>
            </w:tcBorders>
          </w:tcPr>
          <w:p w14:paraId="62F476BC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nil"/>
            </w:tcBorders>
          </w:tcPr>
          <w:p w14:paraId="577C076D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</w:tcBorders>
          </w:tcPr>
          <w:p w14:paraId="4C35C779" w14:textId="77777777" w:rsidR="00ED3B1C" w:rsidRPr="00C815BD" w:rsidRDefault="00ED3B1C" w:rsidP="00D42B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861DDE1" w14:textId="77777777" w:rsidTr="00ED3B1C">
        <w:trPr>
          <w:trHeight w:val="957"/>
        </w:trPr>
        <w:tc>
          <w:tcPr>
            <w:tcW w:w="3552" w:type="dxa"/>
          </w:tcPr>
          <w:p w14:paraId="141497CA" w14:textId="77777777" w:rsidR="00ED3B1C" w:rsidRPr="00C815BD" w:rsidRDefault="00ED3B1C" w:rsidP="00D42B47">
            <w:pPr>
              <w:pStyle w:val="TableParagraph"/>
              <w:spacing w:before="131" w:line="261" w:lineRule="auto"/>
              <w:ind w:left="117" w:right="658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A4. MASTER UNIVERSITARIO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Corsi di perfezionamento </w:t>
            </w:r>
          </w:p>
        </w:tc>
        <w:tc>
          <w:tcPr>
            <w:tcW w:w="1035" w:type="dxa"/>
            <w:gridSpan w:val="3"/>
          </w:tcPr>
          <w:p w14:paraId="750FE311" w14:textId="77777777" w:rsidR="00ED3B1C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D86F656" w14:textId="77777777" w:rsidR="00ED3B1C" w:rsidRPr="00C815BD" w:rsidRDefault="00ED3B1C" w:rsidP="00D42B47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2</w:t>
            </w:r>
          </w:p>
        </w:tc>
        <w:tc>
          <w:tcPr>
            <w:tcW w:w="1090" w:type="dxa"/>
          </w:tcPr>
          <w:p w14:paraId="3DA5487D" w14:textId="77777777" w:rsidR="00ED3B1C" w:rsidRPr="00C815BD" w:rsidRDefault="00ED3B1C" w:rsidP="00D42B47">
            <w:pPr>
              <w:pStyle w:val="TableParagraph"/>
              <w:spacing w:before="148"/>
              <w:rPr>
                <w:rFonts w:ascii="Verdana" w:hAnsi="Verdana"/>
                <w:sz w:val="20"/>
                <w:szCs w:val="20"/>
              </w:rPr>
            </w:pPr>
          </w:p>
          <w:p w14:paraId="08DAB802" w14:textId="77777777" w:rsidR="00ED3B1C" w:rsidRDefault="00ED3B1C" w:rsidP="00D42B47">
            <w:pPr>
              <w:pStyle w:val="TableParagraph"/>
              <w:ind w:left="93"/>
              <w:rPr>
                <w:rFonts w:ascii="Verdana" w:hAnsi="Verdana"/>
                <w:b/>
                <w:spacing w:val="-10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,5 punti</w:t>
            </w:r>
          </w:p>
          <w:p w14:paraId="49D1DAF9" w14:textId="77777777" w:rsidR="00ED3B1C" w:rsidRPr="00C815BD" w:rsidRDefault="00ED3B1C" w:rsidP="00D42B47">
            <w:pPr>
              <w:pStyle w:val="TableParagraph"/>
              <w:ind w:left="93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>cad</w:t>
            </w:r>
            <w:proofErr w:type="spellEnd"/>
            <w:r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gridSpan w:val="4"/>
          </w:tcPr>
          <w:p w14:paraId="12CA6FC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B2EFFA7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5512AC1E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6A3913C4" w14:textId="77777777" w:rsidTr="00ED3B1C">
        <w:trPr>
          <w:trHeight w:val="921"/>
        </w:trPr>
        <w:tc>
          <w:tcPr>
            <w:tcW w:w="5683" w:type="dxa"/>
            <w:gridSpan w:val="6"/>
          </w:tcPr>
          <w:p w14:paraId="6D89D88D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5C4594EE" w14:textId="77777777" w:rsidR="00ED3B1C" w:rsidRPr="00C815BD" w:rsidRDefault="00ED3B1C" w:rsidP="00D42B47">
            <w:pPr>
              <w:pStyle w:val="TableParagraph"/>
              <w:spacing w:before="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LE</w:t>
            </w:r>
            <w:r w:rsidRPr="00C815BD"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CERTIFICAZIONI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OTTENUTE</w:t>
            </w:r>
          </w:p>
          <w:p w14:paraId="746F441A" w14:textId="77777777" w:rsidR="00ED3B1C" w:rsidRPr="00C815BD" w:rsidRDefault="00ED3B1C" w:rsidP="00D42B47">
            <w:pPr>
              <w:pStyle w:val="TableParagraph"/>
              <w:spacing w:before="56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NELLO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SPECIFICO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SETTORE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IN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CUI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SI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391" w:type="dxa"/>
            <w:gridSpan w:val="3"/>
          </w:tcPr>
          <w:p w14:paraId="6B948AE2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CA1007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079B41D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67BB7687" w14:textId="77777777" w:rsidTr="00ED3B1C">
        <w:trPr>
          <w:trHeight w:val="688"/>
        </w:trPr>
        <w:tc>
          <w:tcPr>
            <w:tcW w:w="3552" w:type="dxa"/>
          </w:tcPr>
          <w:p w14:paraId="2AB8376C" w14:textId="77777777" w:rsidR="00ED3B1C" w:rsidRPr="00C815BD" w:rsidRDefault="00ED3B1C" w:rsidP="00D42B47">
            <w:pPr>
              <w:pStyle w:val="TableParagraph"/>
              <w:spacing w:before="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lastRenderedPageBreak/>
              <w:t>B1.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COMPETENZE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I.C.T.</w:t>
            </w:r>
          </w:p>
          <w:p w14:paraId="7832EF51" w14:textId="77777777" w:rsidR="00ED3B1C" w:rsidRPr="00C815BD" w:rsidRDefault="00ED3B1C" w:rsidP="00D42B47">
            <w:pPr>
              <w:pStyle w:val="TableParagraph"/>
              <w:spacing w:before="6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CERTIFICATE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riconosciute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dal</w:t>
            </w:r>
            <w:r w:rsidRPr="00C815BD">
              <w:rPr>
                <w:rFonts w:ascii="Verdana" w:hAnsi="Verdana"/>
                <w:b/>
                <w:spacing w:val="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>MIM</w:t>
            </w:r>
          </w:p>
        </w:tc>
        <w:tc>
          <w:tcPr>
            <w:tcW w:w="1029" w:type="dxa"/>
            <w:gridSpan w:val="2"/>
          </w:tcPr>
          <w:p w14:paraId="5513E266" w14:textId="77777777" w:rsidR="00ED3B1C" w:rsidRPr="00C815BD" w:rsidRDefault="00ED3B1C" w:rsidP="00D42B47">
            <w:pPr>
              <w:pStyle w:val="TableParagraph"/>
              <w:spacing w:before="5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2</w:t>
            </w:r>
          </w:p>
          <w:p w14:paraId="76E13326" w14:textId="77777777" w:rsidR="00ED3B1C" w:rsidRPr="00C815BD" w:rsidRDefault="00ED3B1C" w:rsidP="00D42B47">
            <w:pPr>
              <w:pStyle w:val="TableParagraph"/>
              <w:ind w:left="1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14:paraId="38743FAD" w14:textId="77777777" w:rsidR="00ED3B1C" w:rsidRDefault="00ED3B1C" w:rsidP="00D42B47">
            <w:pPr>
              <w:pStyle w:val="TableParagraph"/>
              <w:spacing w:before="114"/>
              <w:ind w:left="15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2,5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>punti</w:t>
            </w:r>
          </w:p>
          <w:p w14:paraId="5EBBA7E3" w14:textId="77777777" w:rsidR="00ED3B1C" w:rsidRPr="00C815BD" w:rsidRDefault="00ED3B1C" w:rsidP="00D42B47">
            <w:pPr>
              <w:pStyle w:val="TableParagraph"/>
              <w:spacing w:before="114"/>
              <w:ind w:left="1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cad</w:t>
            </w:r>
            <w:proofErr w:type="spellEnd"/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gridSpan w:val="3"/>
          </w:tcPr>
          <w:p w14:paraId="602499B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729CAA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1951872D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B31CA2C" w14:textId="77777777" w:rsidTr="00ED3B1C">
        <w:trPr>
          <w:trHeight w:val="921"/>
        </w:trPr>
        <w:tc>
          <w:tcPr>
            <w:tcW w:w="5683" w:type="dxa"/>
            <w:gridSpan w:val="6"/>
          </w:tcPr>
          <w:p w14:paraId="1DBF073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48396BA" w14:textId="77777777" w:rsidR="00ED3B1C" w:rsidRPr="00C815BD" w:rsidRDefault="00ED3B1C" w:rsidP="00D42B47">
            <w:pPr>
              <w:pStyle w:val="TableParagraph"/>
              <w:ind w:right="18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LE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PROFESSIONALI/LAVORATIVE</w:t>
            </w:r>
          </w:p>
          <w:p w14:paraId="073A32B1" w14:textId="77777777" w:rsidR="00ED3B1C" w:rsidRPr="00C815BD" w:rsidRDefault="00ED3B1C" w:rsidP="00D42B47">
            <w:pPr>
              <w:pStyle w:val="TableParagraph"/>
              <w:spacing w:before="56"/>
              <w:ind w:right="173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NELLO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SPECIFICO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SETTORE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IN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CUI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  <w:u w:val="single"/>
              </w:rPr>
              <w:t>SI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  <w:u w:val="single"/>
              </w:rPr>
              <w:t>CONCORRE</w:t>
            </w:r>
          </w:p>
        </w:tc>
        <w:tc>
          <w:tcPr>
            <w:tcW w:w="1391" w:type="dxa"/>
            <w:gridSpan w:val="3"/>
          </w:tcPr>
          <w:p w14:paraId="5EB770F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E75843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D5D9BE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58D97BF3" w14:textId="77777777" w:rsidTr="00ED3B1C">
        <w:trPr>
          <w:trHeight w:val="772"/>
        </w:trPr>
        <w:tc>
          <w:tcPr>
            <w:tcW w:w="3552" w:type="dxa"/>
          </w:tcPr>
          <w:p w14:paraId="5025E61B" w14:textId="77777777" w:rsidR="00ED3B1C" w:rsidRPr="00997DC6" w:rsidRDefault="00ED3B1C" w:rsidP="00D42B47">
            <w:pPr>
              <w:pStyle w:val="TableParagraph"/>
              <w:spacing w:before="3"/>
              <w:ind w:left="117"/>
              <w:rPr>
                <w:rFonts w:ascii="Verdana" w:hAnsi="Verdana"/>
                <w:b/>
                <w:spacing w:val="-11"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Collaboratore DS/Funzione Strumentale / Incarichi organizzativi  </w:t>
            </w:r>
          </w:p>
          <w:p w14:paraId="58F977C4" w14:textId="77777777" w:rsidR="00ED3B1C" w:rsidRPr="00C815BD" w:rsidRDefault="00ED3B1C" w:rsidP="00D42B47">
            <w:pPr>
              <w:pStyle w:val="TableParagraph"/>
              <w:spacing w:before="61" w:line="252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2"/>
          </w:tcPr>
          <w:p w14:paraId="757491DC" w14:textId="77777777" w:rsidR="00ED3B1C" w:rsidRPr="00C815BD" w:rsidRDefault="00ED3B1C" w:rsidP="00D42B47">
            <w:pPr>
              <w:pStyle w:val="TableParagraph"/>
              <w:spacing w:before="114"/>
              <w:ind w:left="123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Pr="00C815B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4"/>
                <w:sz w:val="20"/>
                <w:szCs w:val="20"/>
              </w:rPr>
              <w:t>anni</w:t>
            </w:r>
          </w:p>
        </w:tc>
        <w:tc>
          <w:tcPr>
            <w:tcW w:w="1102" w:type="dxa"/>
            <w:gridSpan w:val="3"/>
          </w:tcPr>
          <w:p w14:paraId="140CA833" w14:textId="77777777" w:rsidR="00ED3B1C" w:rsidRPr="00C815BD" w:rsidRDefault="00ED3B1C" w:rsidP="00D42B47">
            <w:pPr>
              <w:pStyle w:val="TableParagraph"/>
              <w:spacing w:before="114" w:line="259" w:lineRule="auto"/>
              <w:ind w:left="15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per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anno</w:t>
            </w:r>
          </w:p>
        </w:tc>
        <w:tc>
          <w:tcPr>
            <w:tcW w:w="1391" w:type="dxa"/>
            <w:gridSpan w:val="3"/>
          </w:tcPr>
          <w:p w14:paraId="449D68F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65D1C88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14:paraId="3C064D8A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89539F3" w14:textId="77777777" w:rsidTr="00ED3B1C">
        <w:trPr>
          <w:trHeight w:val="1631"/>
        </w:trPr>
        <w:tc>
          <w:tcPr>
            <w:tcW w:w="3552" w:type="dxa"/>
            <w:tcBorders>
              <w:bottom w:val="single" w:sz="8" w:space="0" w:color="000000"/>
            </w:tcBorders>
          </w:tcPr>
          <w:p w14:paraId="2A750ACC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C2. </w:t>
            </w:r>
            <w:r>
              <w:rPr>
                <w:rFonts w:ascii="Verdana" w:hAnsi="Verdana"/>
                <w:b/>
                <w:sz w:val="20"/>
                <w:szCs w:val="20"/>
              </w:rPr>
              <w:t>Esperto nella gestione dei sistemi di qualità (ISO 9001:2008</w:t>
            </w:r>
          </w:p>
        </w:tc>
        <w:tc>
          <w:tcPr>
            <w:tcW w:w="1029" w:type="dxa"/>
            <w:gridSpan w:val="2"/>
            <w:tcBorders>
              <w:bottom w:val="single" w:sz="8" w:space="0" w:color="000000"/>
            </w:tcBorders>
          </w:tcPr>
          <w:p w14:paraId="672BEEB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B714AE1" w14:textId="77777777" w:rsidR="00ED3B1C" w:rsidRPr="00C815BD" w:rsidRDefault="00ED3B1C" w:rsidP="00D42B47">
            <w:pPr>
              <w:pStyle w:val="TableParagraph"/>
              <w:spacing w:before="219"/>
              <w:rPr>
                <w:rFonts w:ascii="Verdana" w:hAnsi="Verdana"/>
                <w:sz w:val="20"/>
                <w:szCs w:val="20"/>
              </w:rPr>
            </w:pPr>
          </w:p>
          <w:p w14:paraId="64526B42" w14:textId="77777777" w:rsidR="00ED3B1C" w:rsidRPr="00C815BD" w:rsidRDefault="00ED3B1C" w:rsidP="00D42B47">
            <w:pPr>
              <w:pStyle w:val="TableParagraph"/>
              <w:ind w:left="9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bottom w:val="single" w:sz="8" w:space="0" w:color="000000"/>
            </w:tcBorders>
          </w:tcPr>
          <w:p w14:paraId="48E9B4C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8C9A637" w14:textId="77777777" w:rsidR="00ED3B1C" w:rsidRPr="002A2056" w:rsidRDefault="00ED3B1C" w:rsidP="00D42B47">
            <w:pPr>
              <w:pStyle w:val="TableParagraph"/>
              <w:spacing w:before="19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2A2056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proofErr w:type="gramEnd"/>
            <w:r w:rsidRPr="002A2056">
              <w:rPr>
                <w:rFonts w:ascii="Verdana" w:hAnsi="Verdana"/>
                <w:b/>
                <w:bCs/>
                <w:sz w:val="20"/>
                <w:szCs w:val="20"/>
              </w:rPr>
              <w:t xml:space="preserve"> punti </w:t>
            </w:r>
          </w:p>
          <w:p w14:paraId="7AFA56FB" w14:textId="77777777" w:rsidR="00ED3B1C" w:rsidRPr="00C815BD" w:rsidRDefault="00ED3B1C" w:rsidP="00D42B47">
            <w:pPr>
              <w:pStyle w:val="TableParagraph"/>
              <w:ind w:left="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bottom w:val="single" w:sz="8" w:space="0" w:color="000000"/>
            </w:tcBorders>
          </w:tcPr>
          <w:p w14:paraId="70E7D49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bottom w:val="single" w:sz="8" w:space="0" w:color="000000"/>
            </w:tcBorders>
          </w:tcPr>
          <w:p w14:paraId="08D2A26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single" w:sz="8" w:space="0" w:color="000000"/>
            </w:tcBorders>
          </w:tcPr>
          <w:p w14:paraId="13AD40A2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70DEF876" w14:textId="77777777" w:rsidTr="00ED3B1C">
        <w:trPr>
          <w:trHeight w:val="1381"/>
        </w:trPr>
        <w:tc>
          <w:tcPr>
            <w:tcW w:w="3552" w:type="dxa"/>
            <w:tcBorders>
              <w:top w:val="single" w:sz="8" w:space="0" w:color="000000"/>
            </w:tcBorders>
          </w:tcPr>
          <w:p w14:paraId="0FDD1AD6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 w:right="350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C3. ESPERIENZE DI DOCENZA (min. 20 ore) NEI PROGETTI FINANZIATI DAL FONDO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SOCIALE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EUROPEO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(PON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–POR) SE ATTINENTI ALLA SELEZIONE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</w:tcBorders>
          </w:tcPr>
          <w:p w14:paraId="305B4B73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96A4E19" w14:textId="77777777" w:rsidR="00ED3B1C" w:rsidRPr="00C815BD" w:rsidRDefault="00ED3B1C" w:rsidP="00D42B47">
            <w:pPr>
              <w:pStyle w:val="TableParagraph"/>
              <w:spacing w:before="185"/>
              <w:rPr>
                <w:rFonts w:ascii="Verdana" w:hAnsi="Verdana"/>
                <w:sz w:val="20"/>
                <w:szCs w:val="20"/>
              </w:rPr>
            </w:pPr>
          </w:p>
          <w:p w14:paraId="3E42EE52" w14:textId="77777777" w:rsidR="00ED3B1C" w:rsidRPr="00C815BD" w:rsidRDefault="00ED3B1C" w:rsidP="00D42B47">
            <w:pPr>
              <w:pStyle w:val="TableParagraph"/>
              <w:ind w:left="83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</w:tcBorders>
          </w:tcPr>
          <w:p w14:paraId="28BDA67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EA7110C" w14:textId="77777777" w:rsidR="00ED3B1C" w:rsidRPr="00C815BD" w:rsidRDefault="00ED3B1C" w:rsidP="00D42B47">
            <w:pPr>
              <w:pStyle w:val="TableParagraph"/>
              <w:spacing w:before="115"/>
              <w:rPr>
                <w:rFonts w:ascii="Verdana" w:hAnsi="Verdana"/>
                <w:sz w:val="20"/>
                <w:szCs w:val="20"/>
              </w:rPr>
            </w:pPr>
          </w:p>
          <w:p w14:paraId="3A45C497" w14:textId="77777777" w:rsidR="00ED3B1C" w:rsidRPr="00C815BD" w:rsidRDefault="00ED3B1C" w:rsidP="00D42B47">
            <w:pPr>
              <w:pStyle w:val="TableParagraph"/>
              <w:spacing w:before="1"/>
              <w:ind w:left="1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  <w:tcBorders>
              <w:top w:val="single" w:sz="8" w:space="0" w:color="000000"/>
            </w:tcBorders>
          </w:tcPr>
          <w:p w14:paraId="2193966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8" w:space="0" w:color="000000"/>
            </w:tcBorders>
          </w:tcPr>
          <w:p w14:paraId="35FE5E3D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</w:tcBorders>
          </w:tcPr>
          <w:p w14:paraId="7A721C0E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bottom w:val="nil"/>
              <w:right w:val="nil"/>
            </w:tcBorders>
          </w:tcPr>
          <w:p w14:paraId="06AB3362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83913F3" w14:textId="77777777" w:rsidTr="00ED3B1C">
        <w:trPr>
          <w:trHeight w:val="1161"/>
        </w:trPr>
        <w:tc>
          <w:tcPr>
            <w:tcW w:w="3552" w:type="dxa"/>
          </w:tcPr>
          <w:p w14:paraId="34EEBA1C" w14:textId="77777777" w:rsidR="00ED3B1C" w:rsidRPr="00C815BD" w:rsidRDefault="00ED3B1C" w:rsidP="00D42B47">
            <w:pPr>
              <w:pStyle w:val="TableParagraph"/>
              <w:spacing w:before="8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C4.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TUTOR</w:t>
            </w:r>
          </w:p>
          <w:p w14:paraId="45668596" w14:textId="77777777" w:rsidR="00ED3B1C" w:rsidRPr="00C815BD" w:rsidRDefault="00ED3B1C" w:rsidP="00D42B47">
            <w:pPr>
              <w:pStyle w:val="TableParagraph"/>
              <w:spacing w:before="13" w:line="24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D’AULA/DIDATTICO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(min.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20ore)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 PROGETTI FINANZIATI DAL FONDO SOCIALE EUROPEO (PON – POR)</w:t>
            </w:r>
          </w:p>
          <w:p w14:paraId="091F94ED" w14:textId="77777777" w:rsidR="00ED3B1C" w:rsidRPr="00C815BD" w:rsidRDefault="00ED3B1C" w:rsidP="00D42B47">
            <w:pPr>
              <w:pStyle w:val="TableParagraph"/>
              <w:spacing w:before="11" w:line="204" w:lineRule="exact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ALLASELEZIONE</w:t>
            </w:r>
          </w:p>
        </w:tc>
        <w:tc>
          <w:tcPr>
            <w:tcW w:w="1029" w:type="dxa"/>
            <w:gridSpan w:val="2"/>
          </w:tcPr>
          <w:p w14:paraId="1BA0FBE0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9EB878F" w14:textId="77777777" w:rsidR="00ED3B1C" w:rsidRPr="00C815BD" w:rsidRDefault="00ED3B1C" w:rsidP="00D42B47">
            <w:pPr>
              <w:pStyle w:val="TableParagraph"/>
              <w:spacing w:before="113"/>
              <w:rPr>
                <w:rFonts w:ascii="Verdana" w:hAnsi="Verdana"/>
                <w:sz w:val="20"/>
                <w:szCs w:val="20"/>
              </w:rPr>
            </w:pPr>
          </w:p>
          <w:p w14:paraId="2BBC41DB" w14:textId="77777777" w:rsidR="00ED3B1C" w:rsidRPr="00C815BD" w:rsidRDefault="00ED3B1C" w:rsidP="00D42B47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70373E4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25D3430" w14:textId="77777777" w:rsidR="00ED3B1C" w:rsidRPr="00C815BD" w:rsidRDefault="00ED3B1C" w:rsidP="00D42B47">
            <w:pPr>
              <w:pStyle w:val="TableParagraph"/>
              <w:spacing w:before="113"/>
              <w:rPr>
                <w:rFonts w:ascii="Verdana" w:hAnsi="Verdana"/>
                <w:sz w:val="20"/>
                <w:szCs w:val="20"/>
              </w:rPr>
            </w:pPr>
          </w:p>
          <w:p w14:paraId="1CA7DBC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6EA7EA1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3ACC4B0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4A67EB5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0FBC5C99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292E1855" w14:textId="77777777" w:rsidTr="00ED3B1C">
        <w:trPr>
          <w:trHeight w:val="1377"/>
        </w:trPr>
        <w:tc>
          <w:tcPr>
            <w:tcW w:w="3552" w:type="dxa"/>
          </w:tcPr>
          <w:p w14:paraId="50BF3E39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C5. ESPERIENZE DI </w:t>
            </w:r>
            <w:r w:rsidRPr="002A2056">
              <w:rPr>
                <w:rFonts w:ascii="Verdana" w:hAnsi="Verdana"/>
                <w:b/>
                <w:sz w:val="18"/>
                <w:szCs w:val="18"/>
              </w:rPr>
              <w:t>FACILITATORE/VALUTATOR E/SUPPORTO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 (min.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ore)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PROGETTI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 FONDO SOCIALE EUROPEO (PON – POR)</w:t>
            </w:r>
          </w:p>
          <w:p w14:paraId="53C2EE97" w14:textId="77777777" w:rsidR="00ED3B1C" w:rsidRPr="00C815BD" w:rsidRDefault="00ED3B1C" w:rsidP="00D42B47">
            <w:pPr>
              <w:pStyle w:val="TableParagraph"/>
              <w:spacing w:before="2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9" w:type="dxa"/>
            <w:gridSpan w:val="2"/>
          </w:tcPr>
          <w:p w14:paraId="7848078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E5666E3" w14:textId="77777777" w:rsidR="00ED3B1C" w:rsidRPr="00C815BD" w:rsidRDefault="00ED3B1C" w:rsidP="00D42B47">
            <w:pPr>
              <w:pStyle w:val="TableParagraph"/>
              <w:spacing w:before="114"/>
              <w:rPr>
                <w:rFonts w:ascii="Verdana" w:hAnsi="Verdana"/>
                <w:sz w:val="20"/>
                <w:szCs w:val="20"/>
              </w:rPr>
            </w:pPr>
          </w:p>
          <w:p w14:paraId="53B61B5C" w14:textId="77777777" w:rsidR="00ED3B1C" w:rsidRPr="00C815BD" w:rsidRDefault="00ED3B1C" w:rsidP="00D42B47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0C446CD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8114F53" w14:textId="77777777" w:rsidR="00ED3B1C" w:rsidRPr="00C815BD" w:rsidRDefault="00ED3B1C" w:rsidP="00D42B47">
            <w:pPr>
              <w:pStyle w:val="TableParagraph"/>
              <w:spacing w:before="114"/>
              <w:rPr>
                <w:rFonts w:ascii="Verdana" w:hAnsi="Verdana"/>
                <w:sz w:val="20"/>
                <w:szCs w:val="20"/>
              </w:rPr>
            </w:pPr>
          </w:p>
          <w:p w14:paraId="0B1CF25B" w14:textId="77777777" w:rsidR="00ED3B1C" w:rsidRPr="00C815BD" w:rsidRDefault="00ED3B1C" w:rsidP="00D42B47">
            <w:pPr>
              <w:pStyle w:val="TableParagraph"/>
              <w:ind w:left="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708A404F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02D1F9D5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4C6A1FD8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1E54758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DCF4840" w14:textId="77777777" w:rsidTr="00ED3B1C">
        <w:trPr>
          <w:trHeight w:val="1252"/>
        </w:trPr>
        <w:tc>
          <w:tcPr>
            <w:tcW w:w="3552" w:type="dxa"/>
          </w:tcPr>
          <w:p w14:paraId="68684F9D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lastRenderedPageBreak/>
              <w:t>C6.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COORDINATORE (min.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ore)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NEI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PROGETTI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 FONDO SOCIALE EUROPEO (PON – POR)</w:t>
            </w:r>
          </w:p>
          <w:p w14:paraId="04C338F8" w14:textId="77777777" w:rsidR="00ED3B1C" w:rsidRPr="00C815BD" w:rsidRDefault="00ED3B1C" w:rsidP="00D42B47">
            <w:pPr>
              <w:pStyle w:val="TableParagraph"/>
              <w:spacing w:before="1"/>
              <w:ind w:left="11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34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9" w:type="dxa"/>
            <w:gridSpan w:val="2"/>
          </w:tcPr>
          <w:p w14:paraId="506D2A08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06F247A2" w14:textId="77777777" w:rsidR="00ED3B1C" w:rsidRPr="00C815BD" w:rsidRDefault="00ED3B1C" w:rsidP="00D42B47">
            <w:pPr>
              <w:pStyle w:val="TableParagraph"/>
              <w:ind w:left="114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17B2B359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3D97183A" w14:textId="77777777" w:rsidR="00ED3B1C" w:rsidRPr="00C815BD" w:rsidRDefault="00ED3B1C" w:rsidP="00D42B47">
            <w:pPr>
              <w:pStyle w:val="TableParagraph"/>
              <w:ind w:left="46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68893A1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73858593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64624BB7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29FF9A4D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0153FF0B" w14:textId="77777777" w:rsidTr="00ED3B1C">
        <w:trPr>
          <w:trHeight w:val="815"/>
        </w:trPr>
        <w:tc>
          <w:tcPr>
            <w:tcW w:w="3552" w:type="dxa"/>
          </w:tcPr>
          <w:p w14:paraId="241395A5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C7. INCARICHI DI PROGETTISTA IN PROGETTI</w:t>
            </w:r>
            <w:r w:rsidRPr="00C815BD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FINANZIATI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DAL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FONDO SOCIALE EUROPEO (FESR)</w:t>
            </w:r>
          </w:p>
        </w:tc>
        <w:tc>
          <w:tcPr>
            <w:tcW w:w="1029" w:type="dxa"/>
            <w:gridSpan w:val="2"/>
          </w:tcPr>
          <w:p w14:paraId="1E609EFB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7BBFB3F5" w14:textId="77777777" w:rsidR="00ED3B1C" w:rsidRPr="00C815BD" w:rsidRDefault="00ED3B1C" w:rsidP="00D42B47">
            <w:pPr>
              <w:pStyle w:val="TableParagraph"/>
              <w:ind w:left="85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</w:tcPr>
          <w:p w14:paraId="0467C7BA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C65D881" w14:textId="77777777" w:rsidR="00ED3B1C" w:rsidRPr="00C815BD" w:rsidRDefault="00ED3B1C" w:rsidP="00D42B47">
            <w:pPr>
              <w:pStyle w:val="TableParagraph"/>
              <w:ind w:left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2,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proofErr w:type="gramEnd"/>
            <w:r w:rsidRPr="00C815BD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91" w:type="dxa"/>
            <w:gridSpan w:val="3"/>
          </w:tcPr>
          <w:p w14:paraId="0A2F8D9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14:paraId="5D582463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1978C2D5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14:paraId="48D72930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0E12250" w14:textId="77777777" w:rsidTr="00ED3B1C">
        <w:trPr>
          <w:gridAfter w:val="2"/>
          <w:wAfter w:w="153" w:type="dxa"/>
          <w:trHeight w:val="1276"/>
        </w:trPr>
        <w:tc>
          <w:tcPr>
            <w:tcW w:w="3552" w:type="dxa"/>
          </w:tcPr>
          <w:p w14:paraId="0E6BEBFE" w14:textId="77777777" w:rsidR="00ED3B1C" w:rsidRPr="00C815BD" w:rsidRDefault="00ED3B1C" w:rsidP="00D42B47">
            <w:pPr>
              <w:pStyle w:val="TableParagraph"/>
              <w:spacing w:before="1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C9.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CONOSCENZE SPECIFIC</w:t>
            </w: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DELL'</w:t>
            </w:r>
          </w:p>
          <w:p w14:paraId="5D491C15" w14:textId="77777777" w:rsidR="00ED3B1C" w:rsidRPr="00C815BD" w:rsidRDefault="00ED3B1C" w:rsidP="00D42B47">
            <w:pPr>
              <w:pStyle w:val="TableParagraph"/>
              <w:spacing w:before="39" w:line="259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 xml:space="preserve">ARGOMENTO (documentate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partecipazione a corsi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min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C815BD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ore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attestato)</w:t>
            </w:r>
          </w:p>
        </w:tc>
        <w:tc>
          <w:tcPr>
            <w:tcW w:w="1023" w:type="dxa"/>
          </w:tcPr>
          <w:p w14:paraId="58C7286F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6B67018A" w14:textId="77777777" w:rsidR="00ED3B1C" w:rsidRPr="00C815BD" w:rsidRDefault="00ED3B1C" w:rsidP="00D42B47">
            <w:pPr>
              <w:pStyle w:val="TableParagraph"/>
              <w:spacing w:before="1"/>
              <w:ind w:left="120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69B2F574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17F59C1" w14:textId="77777777" w:rsidR="00ED3B1C" w:rsidRPr="00C815BD" w:rsidRDefault="00ED3B1C" w:rsidP="00D42B47">
            <w:pPr>
              <w:pStyle w:val="TableParagraph"/>
              <w:spacing w:before="1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cad.</w:t>
            </w:r>
          </w:p>
        </w:tc>
        <w:tc>
          <w:tcPr>
            <w:tcW w:w="1375" w:type="dxa"/>
          </w:tcPr>
          <w:p w14:paraId="5DA30931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52A492F6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EA6D25E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3220CBA9" w14:textId="77777777" w:rsidTr="00ED3B1C">
        <w:trPr>
          <w:gridAfter w:val="2"/>
          <w:wAfter w:w="153" w:type="dxa"/>
          <w:trHeight w:val="1245"/>
        </w:trPr>
        <w:tc>
          <w:tcPr>
            <w:tcW w:w="3552" w:type="dxa"/>
          </w:tcPr>
          <w:p w14:paraId="47EE1973" w14:textId="77777777" w:rsidR="00ED3B1C" w:rsidRPr="00C815BD" w:rsidRDefault="00ED3B1C" w:rsidP="00D42B47">
            <w:pPr>
              <w:pStyle w:val="TableParagraph"/>
              <w:spacing w:before="1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C10.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CONOSCENZE</w:t>
            </w: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SPECIFICHE</w:t>
            </w:r>
          </w:p>
          <w:p w14:paraId="14532812" w14:textId="77777777" w:rsidR="00ED3B1C" w:rsidRPr="00C815BD" w:rsidRDefault="00ED3B1C" w:rsidP="00D42B47">
            <w:pPr>
              <w:pStyle w:val="TableParagraph"/>
              <w:spacing w:before="15" w:line="256" w:lineRule="auto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DELL'ARGOMENTO (documentate esperienze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lavorative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professionali)</w:t>
            </w:r>
          </w:p>
          <w:p w14:paraId="55350577" w14:textId="77777777" w:rsidR="00ED3B1C" w:rsidRPr="00C815BD" w:rsidRDefault="00ED3B1C" w:rsidP="00D42B47">
            <w:pPr>
              <w:pStyle w:val="TableParagraph"/>
              <w:spacing w:before="5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SE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ATTINENTI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ALLA</w:t>
            </w:r>
            <w:r w:rsidRPr="00C815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SELEZIONE</w:t>
            </w:r>
          </w:p>
        </w:tc>
        <w:tc>
          <w:tcPr>
            <w:tcW w:w="1023" w:type="dxa"/>
          </w:tcPr>
          <w:p w14:paraId="6E1F98A5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4D2FD9CB" w14:textId="77777777" w:rsidR="00ED3B1C" w:rsidRPr="00C815BD" w:rsidRDefault="00ED3B1C" w:rsidP="00D42B47">
            <w:pPr>
              <w:pStyle w:val="TableParagraph"/>
              <w:ind w:left="91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3FC31125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39758E76" w14:textId="77777777" w:rsidR="00ED3B1C" w:rsidRPr="00C815BD" w:rsidRDefault="00ED3B1C" w:rsidP="00D42B47">
            <w:pPr>
              <w:pStyle w:val="TableParagraph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punti</w:t>
            </w:r>
            <w:r w:rsidRPr="00C815BD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75" w:type="dxa"/>
          </w:tcPr>
          <w:p w14:paraId="6DE70C6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53D476F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8E55CA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0539ADB2" w14:textId="77777777" w:rsidTr="00ED3B1C">
        <w:trPr>
          <w:gridAfter w:val="2"/>
          <w:wAfter w:w="153" w:type="dxa"/>
          <w:trHeight w:val="846"/>
        </w:trPr>
        <w:tc>
          <w:tcPr>
            <w:tcW w:w="3552" w:type="dxa"/>
          </w:tcPr>
          <w:p w14:paraId="2F31ED6F" w14:textId="77777777" w:rsidR="00ED3B1C" w:rsidRDefault="00ED3B1C" w:rsidP="00D42B47">
            <w:pPr>
              <w:pStyle w:val="TableParagraph"/>
              <w:spacing w:before="1" w:line="280" w:lineRule="auto"/>
              <w:ind w:left="117" w:right="112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C11.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  <w:p w14:paraId="296E8967" w14:textId="77777777" w:rsidR="00ED3B1C" w:rsidRPr="00C815BD" w:rsidRDefault="00ED3B1C" w:rsidP="00D42B47">
            <w:pPr>
              <w:pStyle w:val="TableParagraph"/>
              <w:spacing w:before="1" w:line="280" w:lineRule="auto"/>
              <w:ind w:left="117" w:right="1123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SPECIFICHE DELL' ARGOMENTO</w:t>
            </w:r>
          </w:p>
          <w:p w14:paraId="1099F23D" w14:textId="77777777" w:rsidR="00ED3B1C" w:rsidRPr="00C815BD" w:rsidRDefault="00ED3B1C" w:rsidP="00D42B47">
            <w:pPr>
              <w:pStyle w:val="TableParagraph"/>
              <w:spacing w:line="205" w:lineRule="exact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(documentate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pubblicazioni)</w:t>
            </w:r>
          </w:p>
        </w:tc>
        <w:tc>
          <w:tcPr>
            <w:tcW w:w="1023" w:type="dxa"/>
          </w:tcPr>
          <w:p w14:paraId="7CEEBC03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6DAFC595" w14:textId="77777777" w:rsidR="00ED3B1C" w:rsidRPr="00C815BD" w:rsidRDefault="00ED3B1C" w:rsidP="00D42B47">
            <w:pPr>
              <w:pStyle w:val="TableParagraph"/>
              <w:ind w:left="52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Max.</w:t>
            </w:r>
            <w:r w:rsidRPr="00C815B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0B3BE722" w14:textId="77777777" w:rsidR="00ED3B1C" w:rsidRPr="00C815BD" w:rsidRDefault="00ED3B1C" w:rsidP="00D42B47">
            <w:pPr>
              <w:pStyle w:val="TableParagraph"/>
              <w:spacing w:before="57"/>
              <w:rPr>
                <w:rFonts w:ascii="Verdana" w:hAnsi="Verdana"/>
                <w:sz w:val="20"/>
                <w:szCs w:val="20"/>
              </w:rPr>
            </w:pPr>
          </w:p>
          <w:p w14:paraId="141EBC86" w14:textId="77777777" w:rsidR="00ED3B1C" w:rsidRPr="00C815BD" w:rsidRDefault="00ED3B1C" w:rsidP="00D42B47">
            <w:pPr>
              <w:pStyle w:val="TableParagraph"/>
              <w:ind w:left="1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815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punto</w:t>
            </w:r>
            <w:r w:rsidRPr="00C815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1375" w:type="dxa"/>
          </w:tcPr>
          <w:p w14:paraId="7A332AD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18000D05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55003D3A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D3B1C" w:rsidRPr="00C815BD" w14:paraId="401971B2" w14:textId="77777777" w:rsidTr="00ED3B1C">
        <w:trPr>
          <w:gridAfter w:val="2"/>
          <w:wAfter w:w="153" w:type="dxa"/>
          <w:trHeight w:val="1029"/>
        </w:trPr>
        <w:tc>
          <w:tcPr>
            <w:tcW w:w="3552" w:type="dxa"/>
          </w:tcPr>
          <w:p w14:paraId="10C92E0E" w14:textId="77777777" w:rsidR="00ED3B1C" w:rsidRPr="00C815BD" w:rsidRDefault="00ED3B1C" w:rsidP="00D42B47">
            <w:pPr>
              <w:pStyle w:val="TableParagraph"/>
              <w:spacing w:before="4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C12.</w:t>
            </w:r>
            <w:r w:rsidRPr="00C815B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>CONOSCENZESPECIFICHE</w:t>
            </w:r>
          </w:p>
          <w:p w14:paraId="10F87EE5" w14:textId="77777777" w:rsidR="00ED3B1C" w:rsidRPr="00C815BD" w:rsidRDefault="00ED3B1C" w:rsidP="00D42B47">
            <w:pPr>
              <w:pStyle w:val="TableParagraph"/>
              <w:spacing w:before="39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DELL'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ARGOMENTO</w:t>
            </w:r>
            <w:r w:rsidRPr="00C815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(documentate</w:t>
            </w:r>
          </w:p>
          <w:p w14:paraId="2828C653" w14:textId="77777777" w:rsidR="00ED3B1C" w:rsidRPr="00C815BD" w:rsidRDefault="00ED3B1C" w:rsidP="00D42B47">
            <w:pPr>
              <w:pStyle w:val="TableParagraph"/>
              <w:spacing w:before="7" w:line="250" w:lineRule="atLeast"/>
              <w:ind w:left="117" w:right="285"/>
              <w:rPr>
                <w:rFonts w:ascii="Verdana" w:hAnsi="Verdana"/>
                <w:b/>
                <w:sz w:val="20"/>
                <w:szCs w:val="20"/>
              </w:rPr>
            </w:pPr>
            <w:r w:rsidRPr="00C815BD">
              <w:rPr>
                <w:rFonts w:ascii="Verdana" w:hAnsi="Verdana"/>
                <w:b/>
                <w:sz w:val="20"/>
                <w:szCs w:val="20"/>
              </w:rPr>
              <w:t>attraverso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di docente</w:t>
            </w:r>
            <w:r w:rsidRPr="00C815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C815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C815BD">
              <w:rPr>
                <w:rFonts w:ascii="Verdana" w:hAnsi="Verdana"/>
                <w:b/>
                <w:sz w:val="20"/>
                <w:szCs w:val="20"/>
              </w:rPr>
              <w:t>corsi di formazione min. 6 ore)</w:t>
            </w:r>
          </w:p>
        </w:tc>
        <w:tc>
          <w:tcPr>
            <w:tcW w:w="1023" w:type="dxa"/>
          </w:tcPr>
          <w:p w14:paraId="3F4D1B4B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C1CEE7B" w14:textId="77777777" w:rsidR="00ED3B1C" w:rsidRPr="00C815BD" w:rsidRDefault="00ED3B1C" w:rsidP="00D42B47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</w:p>
          <w:p w14:paraId="4CF59D2E" w14:textId="77777777" w:rsidR="00ED3B1C" w:rsidRPr="00C815BD" w:rsidRDefault="00ED3B1C" w:rsidP="00D42B47">
            <w:pPr>
              <w:pStyle w:val="TableParagraph"/>
              <w:ind w:left="7"/>
              <w:rPr>
                <w:rFonts w:ascii="Verdana" w:hAnsi="Verdana"/>
                <w:sz w:val="20"/>
                <w:szCs w:val="20"/>
              </w:rPr>
            </w:pPr>
            <w:r w:rsidRPr="00C815BD">
              <w:rPr>
                <w:rFonts w:ascii="Verdana" w:hAnsi="Verdana"/>
                <w:sz w:val="20"/>
                <w:szCs w:val="20"/>
              </w:rPr>
              <w:t>Max</w:t>
            </w:r>
            <w:r w:rsidRPr="00C815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5"/>
          </w:tcPr>
          <w:p w14:paraId="059BC5E8" w14:textId="77777777" w:rsidR="00ED3B1C" w:rsidRPr="00487C64" w:rsidRDefault="00ED3B1C" w:rsidP="00D42B4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 w:rsidRPr="00487C64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proofErr w:type="gramEnd"/>
            <w:r w:rsidRPr="00487C64">
              <w:rPr>
                <w:rFonts w:ascii="Verdana" w:hAnsi="Verdana"/>
                <w:b/>
                <w:bCs/>
                <w:sz w:val="20"/>
                <w:szCs w:val="20"/>
              </w:rPr>
              <w:t xml:space="preserve"> punti cad. </w:t>
            </w:r>
          </w:p>
        </w:tc>
        <w:tc>
          <w:tcPr>
            <w:tcW w:w="1375" w:type="dxa"/>
          </w:tcPr>
          <w:p w14:paraId="440400BD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689D39FC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2C664E4" w14:textId="77777777" w:rsidR="00ED3B1C" w:rsidRPr="00C815BD" w:rsidRDefault="00ED3B1C" w:rsidP="00D42B4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6D1B87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46DBF7" w14:textId="77777777" w:rsidR="00ED3B1C" w:rsidRDefault="00ED3B1C" w:rsidP="00ED3B1C">
      <w:pPr>
        <w:pStyle w:val="Corpotesto"/>
        <w:spacing w:before="35"/>
        <w:ind w:right="3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6530FC" w14:textId="3F213987" w:rsidR="00ED3B1C" w:rsidRDefault="00ED3B1C" w:rsidP="00ED3B1C">
      <w:pPr>
        <w:pStyle w:val="Corpotesto"/>
        <w:spacing w:before="35"/>
        <w:ind w:right="36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LUOGO E DATA </w:t>
      </w:r>
    </w:p>
    <w:p w14:paraId="7EA63126" w14:textId="77777777" w:rsidR="00ED3B1C" w:rsidRDefault="00ED3B1C" w:rsidP="00ED3B1C">
      <w:pPr>
        <w:pStyle w:val="Corpotesto"/>
        <w:spacing w:before="35"/>
        <w:ind w:right="361"/>
        <w:rPr>
          <w:rFonts w:asciiTheme="minorHAnsi" w:hAnsiTheme="minorHAnsi" w:cstheme="minorHAnsi"/>
          <w:b/>
          <w:sz w:val="22"/>
          <w:szCs w:val="22"/>
        </w:rPr>
      </w:pPr>
    </w:p>
    <w:p w14:paraId="68D082C4" w14:textId="39AE6FE4" w:rsidR="00ED3B1C" w:rsidRPr="008915EE" w:rsidRDefault="00ED3B1C" w:rsidP="00ED3B1C">
      <w:pPr>
        <w:pStyle w:val="Corpotesto"/>
        <w:spacing w:before="35"/>
        <w:ind w:right="361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DEL  DICHIARANTE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ED3B1C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5AF5" w14:textId="77777777" w:rsidR="00EE716C" w:rsidRDefault="00EE716C" w:rsidP="008915EE">
      <w:r>
        <w:separator/>
      </w:r>
    </w:p>
  </w:endnote>
  <w:endnote w:type="continuationSeparator" w:id="0">
    <w:p w14:paraId="2AFCBF5A" w14:textId="77777777" w:rsidR="00EE716C" w:rsidRDefault="00EE716C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2A5BEFCC" w:rsidR="008915EE" w:rsidRDefault="008915EE">
    <w:pPr>
      <w:pStyle w:val="Pidipagina"/>
    </w:pP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DD77" w14:textId="77777777" w:rsidR="00EE716C" w:rsidRDefault="00EE716C" w:rsidP="008915EE">
      <w:r>
        <w:separator/>
      </w:r>
    </w:p>
  </w:footnote>
  <w:footnote w:type="continuationSeparator" w:id="0">
    <w:p w14:paraId="1A4ECAC5" w14:textId="77777777" w:rsidR="00EE716C" w:rsidRDefault="00EE716C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0F941AFE" w14:textId="695F6751" w:rsidR="00ED3B1C" w:rsidRDefault="008915EE" w:rsidP="00ED3B1C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spellStart"/>
    <w:proofErr w:type="gramStart"/>
    <w:r>
      <w:rPr>
        <w:rFonts w:ascii="Verdana" w:hAnsi="Verdana"/>
        <w:i/>
        <w:sz w:val="17"/>
        <w:szCs w:val="17"/>
      </w:rPr>
      <w:t>professionale”C</w:t>
    </w:r>
    <w:proofErr w:type="spellEnd"/>
    <w:r>
      <w:rPr>
        <w:rFonts w:ascii="Verdana" w:hAnsi="Verdana"/>
        <w:i/>
        <w:sz w:val="17"/>
        <w:szCs w:val="17"/>
      </w:rPr>
      <w:t>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  <w:p w14:paraId="011D54DD" w14:textId="77777777" w:rsidR="00ED3B1C" w:rsidRPr="00DB5F02" w:rsidRDefault="00ED3B1C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07D4"/>
    <w:multiLevelType w:val="hybridMultilevel"/>
    <w:tmpl w:val="FC8E6D5E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9"/>
  </w:num>
  <w:num w:numId="2" w16cid:durableId="2055890174">
    <w:abstractNumId w:val="3"/>
  </w:num>
  <w:num w:numId="3" w16cid:durableId="1274635552">
    <w:abstractNumId w:val="13"/>
  </w:num>
  <w:num w:numId="4" w16cid:durableId="213977955">
    <w:abstractNumId w:val="15"/>
  </w:num>
  <w:num w:numId="5" w16cid:durableId="1440564998">
    <w:abstractNumId w:val="4"/>
  </w:num>
  <w:num w:numId="6" w16cid:durableId="1777478748">
    <w:abstractNumId w:val="8"/>
  </w:num>
  <w:num w:numId="7" w16cid:durableId="106855647">
    <w:abstractNumId w:val="1"/>
  </w:num>
  <w:num w:numId="8" w16cid:durableId="141509455">
    <w:abstractNumId w:val="12"/>
  </w:num>
  <w:num w:numId="9" w16cid:durableId="1493787886">
    <w:abstractNumId w:val="10"/>
  </w:num>
  <w:num w:numId="10" w16cid:durableId="1493179839">
    <w:abstractNumId w:val="2"/>
  </w:num>
  <w:num w:numId="11" w16cid:durableId="1324358956">
    <w:abstractNumId w:val="14"/>
  </w:num>
  <w:num w:numId="12" w16cid:durableId="556743846">
    <w:abstractNumId w:val="11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  <w:num w:numId="16" w16cid:durableId="599921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25E0E"/>
    <w:rsid w:val="00104587"/>
    <w:rsid w:val="00202113"/>
    <w:rsid w:val="00332AA7"/>
    <w:rsid w:val="0039207E"/>
    <w:rsid w:val="00471ECD"/>
    <w:rsid w:val="00481C49"/>
    <w:rsid w:val="00497827"/>
    <w:rsid w:val="004D2035"/>
    <w:rsid w:val="00593850"/>
    <w:rsid w:val="00656985"/>
    <w:rsid w:val="006D2B8A"/>
    <w:rsid w:val="007F1312"/>
    <w:rsid w:val="00832E1A"/>
    <w:rsid w:val="008915EE"/>
    <w:rsid w:val="008E77A7"/>
    <w:rsid w:val="00936942"/>
    <w:rsid w:val="00960D16"/>
    <w:rsid w:val="00A37199"/>
    <w:rsid w:val="00A641FC"/>
    <w:rsid w:val="00A7499B"/>
    <w:rsid w:val="00AE61CC"/>
    <w:rsid w:val="00B02DEE"/>
    <w:rsid w:val="00B93CE2"/>
    <w:rsid w:val="00C37124"/>
    <w:rsid w:val="00DD06FF"/>
    <w:rsid w:val="00E200CE"/>
    <w:rsid w:val="00EC6D86"/>
    <w:rsid w:val="00ED3B1C"/>
    <w:rsid w:val="00EE38B5"/>
    <w:rsid w:val="00EE716C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C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3C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3</cp:revision>
  <dcterms:created xsi:type="dcterms:W3CDTF">2024-09-30T15:03:00Z</dcterms:created>
  <dcterms:modified xsi:type="dcterms:W3CDTF">2024-09-30T15:17:00Z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